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  <w:r w:rsidR="00606217">
              <w:rPr>
                <w:rFonts w:ascii="Times New Roman" w:eastAsia="標楷體" w:hAnsi="Times New Roman" w:hint="eastAsia"/>
              </w:rPr>
              <w:t>美勞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01DB9" w:rsidRDefault="009320A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林仰堂老師</w:t>
            </w:r>
          </w:p>
        </w:tc>
      </w:tr>
      <w:tr w:rsidR="00A01DB9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A01DB9" w:rsidRDefault="005C0E7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:rsidR="00A01DB9" w:rsidRDefault="005C0666" w:rsidP="00BD475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</w:t>
            </w:r>
            <w:r w:rsidR="00BD4755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節，</w:t>
            </w:r>
            <w:r w:rsidR="00BD4755">
              <w:rPr>
                <w:rFonts w:ascii="Times New Roman" w:eastAsia="標楷體" w:hAnsi="Times New Roman" w:hint="eastAsia"/>
              </w:rPr>
              <w:t>36</w:t>
            </w:r>
            <w:r w:rsidR="005C0E76">
              <w:rPr>
                <w:rFonts w:ascii="Times New Roman" w:eastAsia="標楷體" w:hAnsi="Times New Roman" w:hint="eastAsia"/>
              </w:rPr>
              <w:t>0</w:t>
            </w:r>
            <w:r w:rsidRPr="004D1407">
              <w:rPr>
                <w:rFonts w:ascii="Times New Roman" w:eastAsia="標楷體" w:hAnsi="Times New Roman"/>
              </w:rPr>
              <w:t>分鐘</w:t>
            </w:r>
          </w:p>
        </w:tc>
      </w:tr>
      <w:tr w:rsidR="00A01DB9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A01DB9" w:rsidRDefault="00C63FE1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  <w:r>
              <w:rPr>
                <w:rFonts w:ascii="Times New Roman" w:eastAsia="標楷體" w:hAnsi="Times New Roman" w:hint="eastAsia"/>
              </w:rPr>
              <w:t>風來了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01DB9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</w:t>
            </w:r>
          </w:p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2-I-1 </w:t>
            </w:r>
            <w:r w:rsidRPr="00C63FE1">
              <w:rPr>
                <w:rFonts w:ascii="Times New Roman" w:eastAsia="標楷體" w:hAnsi="Times New Roman" w:hint="eastAsia"/>
              </w:rPr>
              <w:t>以感官和知覺探索生活中的人、事、物，覺察事物及環境的特性。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2-I-3 </w:t>
            </w:r>
            <w:r w:rsidRPr="00C63FE1">
              <w:rPr>
                <w:rFonts w:ascii="Times New Roman" w:eastAsia="標楷體" w:hAnsi="Times New Roman" w:hint="eastAsia"/>
              </w:rPr>
              <w:t>探索生活中的人、事、物，並體會彼此之間會相互影響。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2-I-5 </w:t>
            </w:r>
            <w:r w:rsidRPr="00C63FE1">
              <w:rPr>
                <w:rFonts w:ascii="Times New Roman" w:eastAsia="標楷體" w:hAnsi="Times New Roman" w:hint="eastAsia"/>
              </w:rPr>
              <w:t>運用各種探究事物的方法及技能，對訊息做適切的處理，並養成動手做的習慣。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2-I-6 </w:t>
            </w:r>
            <w:r w:rsidRPr="00C63FE1">
              <w:rPr>
                <w:rFonts w:ascii="Times New Roman" w:eastAsia="標楷體" w:hAnsi="Times New Roman" w:hint="eastAsia"/>
              </w:rPr>
              <w:t>透過探索與探究人、事、物的歷程，了解其中的道理。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5-I-1 </w:t>
            </w:r>
            <w:r w:rsidRPr="00C63FE1">
              <w:rPr>
                <w:rFonts w:ascii="Times New Roman" w:eastAsia="標楷體" w:hAnsi="Times New Roman" w:hint="eastAsia"/>
              </w:rPr>
              <w:t>覺知生活中人、事、物的豐富面貌，建立初步的美感經驗。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7-I-1 </w:t>
            </w:r>
            <w:r w:rsidRPr="00C63FE1">
              <w:rPr>
                <w:rFonts w:ascii="Times New Roman" w:eastAsia="標楷體" w:hAnsi="Times New Roman" w:hint="eastAsia"/>
              </w:rPr>
              <w:t>以對方能理解的語彙或方式，表達對人、事、物的觀察與意見。</w:t>
            </w:r>
          </w:p>
          <w:p w:rsidR="00C63FE1" w:rsidRPr="00F02606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7-I-4 </w:t>
            </w:r>
            <w:r w:rsidRPr="00C63FE1">
              <w:rPr>
                <w:rFonts w:ascii="Times New Roman" w:eastAsia="標楷體" w:hAnsi="Times New Roman" w:hint="eastAsia"/>
              </w:rPr>
              <w:t>能為共同的目標訂定規則或方法，一起工作並完成任務。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核心</w:t>
            </w:r>
          </w:p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F02606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:rsidR="005C0E76" w:rsidRDefault="005C0E76" w:rsidP="005C0E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0E76">
              <w:rPr>
                <w:rFonts w:ascii="標楷體" w:eastAsia="標楷體" w:hAnsi="標楷體" w:hint="eastAsia"/>
                <w:szCs w:val="24"/>
              </w:rPr>
              <w:t>生活-E-A2</w:t>
            </w:r>
            <w:r w:rsidR="00214EF4">
              <w:rPr>
                <w:rFonts w:ascii="標楷體" w:eastAsia="標楷體" w:hAnsi="標楷體" w:hint="eastAsia"/>
                <w:szCs w:val="24"/>
              </w:rPr>
              <w:t>：</w:t>
            </w:r>
            <w:r w:rsidR="00214EF4" w:rsidRPr="00214EF4">
              <w:rPr>
                <w:rFonts w:ascii="標楷體" w:eastAsia="標楷體" w:hAnsi="標楷體" w:hint="eastAsia"/>
                <w:szCs w:val="24"/>
              </w:rPr>
              <w:t>學習各種探究人、事、物的方法並理解探究後所獲得的道理，增進系統思考與解決問題的能力。</w:t>
            </w:r>
          </w:p>
          <w:p w:rsidR="005C0E76" w:rsidRPr="005C0E76" w:rsidRDefault="005C0E76" w:rsidP="005C0E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0E76">
              <w:rPr>
                <w:rFonts w:ascii="標楷體" w:eastAsia="標楷體" w:hAnsi="標楷體" w:hint="eastAsia"/>
                <w:szCs w:val="24"/>
              </w:rPr>
              <w:t>生活-E-A3</w:t>
            </w:r>
            <w:r w:rsidR="00214EF4">
              <w:rPr>
                <w:rFonts w:ascii="標楷體" w:eastAsia="標楷體" w:hAnsi="標楷體" w:hint="eastAsia"/>
                <w:szCs w:val="24"/>
              </w:rPr>
              <w:t>：</w:t>
            </w:r>
            <w:r w:rsidR="00214EF4" w:rsidRPr="00214EF4">
              <w:rPr>
                <w:rFonts w:ascii="標楷體" w:eastAsia="標楷體" w:hAnsi="標楷體" w:hint="eastAsia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63FE1" w:rsidRPr="00F02606" w:rsidRDefault="005C0E76" w:rsidP="00C63FE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0E76">
              <w:rPr>
                <w:rFonts w:ascii="標楷體" w:eastAsia="標楷體" w:hAnsi="標楷體" w:hint="eastAsia"/>
                <w:szCs w:val="24"/>
              </w:rPr>
              <w:t>生活-E-C2</w:t>
            </w:r>
            <w:r w:rsidR="00214EF4">
              <w:rPr>
                <w:rFonts w:ascii="標楷體" w:eastAsia="標楷體" w:hAnsi="標楷體" w:hint="eastAsia"/>
                <w:szCs w:val="24"/>
              </w:rPr>
              <w:t>：</w:t>
            </w:r>
            <w:r w:rsidR="00214EF4" w:rsidRPr="00214EF4">
              <w:rPr>
                <w:rFonts w:ascii="標楷體" w:eastAsia="標楷體" w:hAnsi="標楷體" w:hint="eastAsia"/>
                <w:szCs w:val="24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A01DB9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highlight w:val="yello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A-I-2 </w:t>
            </w:r>
            <w:r w:rsidRPr="00C63FE1">
              <w:rPr>
                <w:rFonts w:ascii="Times New Roman" w:eastAsia="標楷體" w:hAnsi="Times New Roman" w:hint="eastAsia"/>
              </w:rPr>
              <w:t>事物變化現象的觀察。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B-I-1 </w:t>
            </w:r>
            <w:r w:rsidRPr="00C63FE1">
              <w:rPr>
                <w:rFonts w:ascii="Times New Roman" w:eastAsia="標楷體" w:hAnsi="Times New Roman" w:hint="eastAsia"/>
              </w:rPr>
              <w:t>自然環境之美的感受。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C-I-1 </w:t>
            </w:r>
            <w:r w:rsidRPr="00C63FE1">
              <w:rPr>
                <w:rFonts w:ascii="Times New Roman" w:eastAsia="標楷體" w:hAnsi="Times New Roman" w:hint="eastAsia"/>
              </w:rPr>
              <w:t>事物特性與現象的探究。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D-I-4 </w:t>
            </w:r>
            <w:r w:rsidRPr="00C63FE1">
              <w:rPr>
                <w:rFonts w:ascii="Times New Roman" w:eastAsia="標楷體" w:hAnsi="Times New Roman" w:hint="eastAsia"/>
              </w:rPr>
              <w:t>共同工作並相互協助。</w:t>
            </w:r>
          </w:p>
          <w:p w:rsidR="00390B46" w:rsidRPr="00F02606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 xml:space="preserve">F-I-2 </w:t>
            </w:r>
            <w:r w:rsidRPr="00C63FE1">
              <w:rPr>
                <w:rFonts w:ascii="Times New Roman" w:eastAsia="標楷體" w:hAnsi="Times New Roman" w:hint="eastAsia"/>
              </w:rPr>
              <w:t>不同解決問題方法或策略的提出與嘗試。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  <w:u w:val="single"/>
              </w:rPr>
            </w:pPr>
          </w:p>
        </w:tc>
      </w:tr>
      <w:tr w:rsidR="00A01DB9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議題</w:t>
            </w:r>
          </w:p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人</w:t>
            </w:r>
            <w:r w:rsidRPr="00C63FE1">
              <w:rPr>
                <w:rFonts w:ascii="Times New Roman" w:eastAsia="標楷體" w:hAnsi="Times New Roman" w:hint="eastAsia"/>
              </w:rPr>
              <w:t xml:space="preserve">E3 </w:t>
            </w:r>
            <w:r w:rsidRPr="00C63FE1">
              <w:rPr>
                <w:rFonts w:ascii="Times New Roman" w:eastAsia="標楷體" w:hAnsi="Times New Roman" w:hint="eastAsia"/>
              </w:rPr>
              <w:t>了解每個人需求的不同，並討論與遵守團體的規則。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人</w:t>
            </w:r>
            <w:r w:rsidRPr="00C63FE1">
              <w:rPr>
                <w:rFonts w:ascii="Times New Roman" w:eastAsia="標楷體" w:hAnsi="Times New Roman" w:hint="eastAsia"/>
              </w:rPr>
              <w:t xml:space="preserve">E5 </w:t>
            </w:r>
            <w:r w:rsidRPr="00C63FE1">
              <w:rPr>
                <w:rFonts w:ascii="Times New Roman" w:eastAsia="標楷體" w:hAnsi="Times New Roman" w:hint="eastAsia"/>
              </w:rPr>
              <w:t>欣賞、包容個別差異並尊重自己與他人的權利。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環</w:t>
            </w:r>
            <w:r w:rsidRPr="00C63FE1">
              <w:rPr>
                <w:rFonts w:ascii="Times New Roman" w:eastAsia="標楷體" w:hAnsi="Times New Roman" w:hint="eastAsia"/>
              </w:rPr>
              <w:t xml:space="preserve">E1 </w:t>
            </w:r>
            <w:r w:rsidRPr="00C63FE1">
              <w:rPr>
                <w:rFonts w:ascii="Times New Roman" w:eastAsia="標楷體" w:hAnsi="Times New Roman" w:hint="eastAsia"/>
              </w:rPr>
              <w:t>參與戶外學習與自然體驗，覺知自然環境的美、平衡、與完整性。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環</w:t>
            </w:r>
            <w:r w:rsidRPr="00C63FE1">
              <w:rPr>
                <w:rFonts w:ascii="Times New Roman" w:eastAsia="標楷體" w:hAnsi="Times New Roman" w:hint="eastAsia"/>
              </w:rPr>
              <w:t xml:space="preserve">E12 </w:t>
            </w:r>
            <w:r w:rsidRPr="00C63FE1">
              <w:rPr>
                <w:rFonts w:ascii="Times New Roman" w:eastAsia="標楷體" w:hAnsi="Times New Roman" w:hint="eastAsia"/>
              </w:rPr>
              <w:t>養成對災害的警覺心及敏感度，對災害有基本的了解，並能避免災害的發生。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品</w:t>
            </w:r>
            <w:r w:rsidRPr="00C63FE1">
              <w:rPr>
                <w:rFonts w:ascii="Times New Roman" w:eastAsia="標楷體" w:hAnsi="Times New Roman" w:hint="eastAsia"/>
              </w:rPr>
              <w:t xml:space="preserve">E3 </w:t>
            </w:r>
            <w:r w:rsidRPr="00C63FE1">
              <w:rPr>
                <w:rFonts w:ascii="Times New Roman" w:eastAsia="標楷體" w:hAnsi="Times New Roman" w:hint="eastAsia"/>
              </w:rPr>
              <w:t>溝通合作與和諧人際關係。</w:t>
            </w:r>
          </w:p>
          <w:p w:rsidR="00C63FE1" w:rsidRPr="00C63FE1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防</w:t>
            </w:r>
            <w:r w:rsidRPr="00C63FE1">
              <w:rPr>
                <w:rFonts w:ascii="Times New Roman" w:eastAsia="標楷體" w:hAnsi="Times New Roman" w:hint="eastAsia"/>
              </w:rPr>
              <w:t xml:space="preserve">E1 </w:t>
            </w:r>
            <w:r w:rsidRPr="00C63FE1">
              <w:rPr>
                <w:rFonts w:ascii="Times New Roman" w:eastAsia="標楷體" w:hAnsi="Times New Roman" w:hint="eastAsia"/>
              </w:rPr>
              <w:t>災害的種類包含洪水、颱風、土石流、乾旱…。</w:t>
            </w:r>
          </w:p>
          <w:p w:rsidR="00390B46" w:rsidRPr="00F02606" w:rsidRDefault="00C63FE1" w:rsidP="00C63F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63FE1">
              <w:rPr>
                <w:rFonts w:ascii="Times New Roman" w:eastAsia="標楷體" w:hAnsi="Times New Roman" w:hint="eastAsia"/>
              </w:rPr>
              <w:t>戶</w:t>
            </w:r>
            <w:r w:rsidRPr="00C63FE1">
              <w:rPr>
                <w:rFonts w:ascii="Times New Roman" w:eastAsia="標楷體" w:hAnsi="Times New Roman" w:hint="eastAsia"/>
              </w:rPr>
              <w:t xml:space="preserve">E3 </w:t>
            </w:r>
            <w:r w:rsidRPr="00C63FE1">
              <w:rPr>
                <w:rFonts w:ascii="Times New Roman" w:eastAsia="標楷體" w:hAnsi="Times New Roman" w:hint="eastAsia"/>
              </w:rPr>
              <w:t>善用五官的感知，培養眼、耳、鼻、舌、觸覺及心靈對環境感受的</w:t>
            </w:r>
            <w:r w:rsidRPr="00C63FE1">
              <w:rPr>
                <w:rFonts w:ascii="Times New Roman" w:eastAsia="標楷體" w:hAnsi="Times New Roman" w:hint="eastAsia"/>
              </w:rPr>
              <w:lastRenderedPageBreak/>
              <w:t>能力。</w:t>
            </w:r>
          </w:p>
        </w:tc>
      </w:tr>
      <w:tr w:rsidR="00A01DB9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:rsidR="00E11874" w:rsidRDefault="00C63FE1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環境教育</w:t>
            </w:r>
          </w:p>
          <w:p w:rsidR="00DD3726" w:rsidRDefault="00DD3726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防災教育</w:t>
            </w:r>
          </w:p>
          <w:p w:rsidR="00DD3726" w:rsidRPr="00F02606" w:rsidRDefault="00DD3726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戶外教育</w:t>
            </w:r>
          </w:p>
        </w:tc>
      </w:tr>
      <w:tr w:rsidR="00A01DB9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A01DB9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DB9" w:rsidRDefault="005A3A6F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翰林二上</w:t>
            </w:r>
            <w:r w:rsidR="005C0666">
              <w:rPr>
                <w:rFonts w:ascii="Times New Roman" w:eastAsia="標楷體" w:hAnsi="Times New Roman" w:hint="eastAsia"/>
              </w:rPr>
              <w:t>生活課本</w:t>
            </w:r>
          </w:p>
        </w:tc>
      </w:tr>
      <w:tr w:rsidR="00A01DB9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教用版</w:t>
            </w:r>
            <w:proofErr w:type="gramEnd"/>
            <w:r>
              <w:rPr>
                <w:rFonts w:ascii="Times New Roman" w:eastAsia="標楷體" w:hAnsi="Times New Roman" w:hint="eastAsia"/>
              </w:rPr>
              <w:t>電子教科書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63FE1" w:rsidRP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能利用各種感官觀察風對物體的影響。</w:t>
            </w:r>
          </w:p>
          <w:p w:rsid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能發現風隨時存在我們的生活中。</w:t>
            </w:r>
          </w:p>
          <w:p w:rsid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能感受風對物體的影響。</w:t>
            </w:r>
          </w:p>
          <w:p w:rsid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能從觀察中發現風有強弱的不同。</w:t>
            </w:r>
          </w:p>
          <w:p w:rsid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能透過表演，表現強風和弱風的肢體律動。</w:t>
            </w:r>
          </w:p>
          <w:p w:rsid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能知道風帶來的不便與災害有哪些。</w:t>
            </w:r>
          </w:p>
          <w:p w:rsidR="00C63FE1" w:rsidRPr="00C63FE1" w:rsidRDefault="00C63FE1" w:rsidP="001C7DAC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FE1">
              <w:rPr>
                <w:rFonts w:ascii="標楷體" w:eastAsia="標楷體" w:hAnsi="標楷體" w:hint="eastAsia"/>
                <w:szCs w:val="24"/>
              </w:rPr>
              <w:t>能知道風帶來的益處有哪些。</w:t>
            </w:r>
          </w:p>
        </w:tc>
      </w:tr>
      <w:tr w:rsidR="00A01DB9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34B25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4B25" w:rsidRDefault="00334B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B25" w:rsidRDefault="00334B25" w:rsidP="00EC717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4B25" w:rsidRDefault="00334B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34B25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34B25" w:rsidRDefault="00334B25" w:rsidP="00E76E58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E75A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28</w:t>
            </w:r>
            <w:r w:rsidRPr="00CE75A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29</w:t>
            </w:r>
            <w:r w:rsidRPr="00CE75A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頁</w:t>
            </w:r>
          </w:p>
          <w:p w:rsidR="00334B25" w:rsidRPr="0050415F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0415F">
              <w:rPr>
                <w:rFonts w:ascii="標楷體" w:eastAsia="標楷體" w:hAnsi="標楷體" w:hint="eastAsia"/>
                <w:b/>
                <w:szCs w:val="24"/>
              </w:rPr>
              <w:t>活動一、思考與探索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教師引導兒童參閱課本圖文。</w:t>
            </w:r>
          </w:p>
          <w:p w:rsidR="00334B25" w:rsidRDefault="00334B25" w:rsidP="001C7DA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教師提問：風在我們的</w:t>
            </w:r>
            <w:proofErr w:type="gramStart"/>
            <w:r w:rsidRPr="0050415F">
              <w:rPr>
                <w:rFonts w:ascii="標楷體" w:eastAsia="標楷體" w:hAnsi="標楷體" w:hint="eastAsia"/>
                <w:szCs w:val="24"/>
              </w:rPr>
              <w:t>四周，</w:t>
            </w:r>
            <w:proofErr w:type="gramEnd"/>
            <w:r w:rsidRPr="0050415F">
              <w:rPr>
                <w:rFonts w:ascii="標楷體" w:eastAsia="標楷體" w:hAnsi="標楷體" w:hint="eastAsia"/>
                <w:szCs w:val="24"/>
              </w:rPr>
              <w:t>但是卻看不見，你怎麼知道風來了呢？</w:t>
            </w:r>
          </w:p>
          <w:p w:rsidR="00334B25" w:rsidRDefault="00334B25" w:rsidP="001C7DA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教師引導兒童回答：我看到衣服飛了起來，就知道風來了。</w:t>
            </w:r>
          </w:p>
          <w:p w:rsidR="00334B25" w:rsidRDefault="00334B25" w:rsidP="001C7DA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教師提問：我們可以用什麼方式觀察或體驗風的存在？</w:t>
            </w:r>
          </w:p>
          <w:p w:rsidR="00334B25" w:rsidRDefault="00334B25" w:rsidP="001C7DA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教師引導兒童回答：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可以用看的。</w:t>
            </w:r>
          </w:p>
          <w:p w:rsidR="00334B25" w:rsidRDefault="00334B25" w:rsidP="001C7DAC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可以用聽的。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可以用皮膚感覺。</w:t>
            </w:r>
          </w:p>
          <w:p w:rsidR="00334B25" w:rsidRPr="0050415F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34B25" w:rsidRPr="0050415F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0415F">
              <w:rPr>
                <w:rFonts w:ascii="標楷體" w:eastAsia="標楷體" w:hAnsi="標楷體" w:hint="eastAsia"/>
                <w:b/>
                <w:szCs w:val="24"/>
              </w:rPr>
              <w:t>活動二：風來了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教師請兒童發表，在什麼時候你會發現風來了呢？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請兒童思考並進行發表。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如果兒童無法直接聯想，可以循序漸進提問引導。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教師提問：想想看，當你打開冷氣時，你有什麼感覺？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兒童回答：就會有</w:t>
            </w:r>
            <w:proofErr w:type="gramStart"/>
            <w:r w:rsidRPr="0050415F">
              <w:rPr>
                <w:rFonts w:ascii="標楷體" w:eastAsia="標楷體" w:hAnsi="標楷體" w:hint="eastAsia"/>
                <w:szCs w:val="24"/>
              </w:rPr>
              <w:t>涼涼</w:t>
            </w:r>
            <w:proofErr w:type="gramEnd"/>
            <w:r w:rsidRPr="0050415F">
              <w:rPr>
                <w:rFonts w:ascii="標楷體" w:eastAsia="標楷體" w:hAnsi="標楷體" w:hint="eastAsia"/>
                <w:szCs w:val="24"/>
              </w:rPr>
              <w:t>的風。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教師提問：當你坐在電風扇前，你有什麼感覺？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兒童回答：也會有</w:t>
            </w:r>
            <w:proofErr w:type="gramStart"/>
            <w:r w:rsidRPr="0050415F">
              <w:rPr>
                <w:rFonts w:ascii="標楷體" w:eastAsia="標楷體" w:hAnsi="標楷體" w:hint="eastAsia"/>
                <w:szCs w:val="24"/>
              </w:rPr>
              <w:t>涼涼</w:t>
            </w:r>
            <w:proofErr w:type="gramEnd"/>
            <w:r w:rsidRPr="0050415F">
              <w:rPr>
                <w:rFonts w:ascii="標楷體" w:eastAsia="標楷體" w:hAnsi="標楷體" w:hint="eastAsia"/>
                <w:szCs w:val="24"/>
              </w:rPr>
              <w:t>的風。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lastRenderedPageBreak/>
              <w:t>教師提問：當你吹頭髮時，你有什麼感覺？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兒童回答：吹風機會有熱熱的風。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教師提問：有風的時候放風箏，風箏會怎樣？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兒童回答：風箏</w:t>
            </w:r>
            <w:proofErr w:type="gramStart"/>
            <w:r w:rsidRPr="0050415F">
              <w:rPr>
                <w:rFonts w:ascii="標楷體" w:eastAsia="標楷體" w:hAnsi="標楷體" w:hint="eastAsia"/>
                <w:szCs w:val="24"/>
              </w:rPr>
              <w:t>會飛很高</w:t>
            </w:r>
            <w:proofErr w:type="gramEnd"/>
            <w:r w:rsidRPr="005041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教師提問：你看過風車嗎？有風的時候，風車會怎樣？</w:t>
            </w:r>
          </w:p>
          <w:p w:rsidR="00334B25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兒童回答：風可以讓風車轉動。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教師歸納：風來了，雖然我們看不到，卻能感覺的到。</w:t>
            </w:r>
          </w:p>
          <w:p w:rsidR="00334B25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34B25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E75A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30</w:t>
            </w:r>
            <w:r w:rsidRPr="00CE75A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31</w:t>
            </w:r>
            <w:r w:rsidRPr="00CE75A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頁</w:t>
            </w:r>
          </w:p>
          <w:p w:rsidR="00334B25" w:rsidRPr="0050415F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0415F">
              <w:rPr>
                <w:rFonts w:ascii="標楷體" w:eastAsia="標楷體" w:hAnsi="標楷體" w:hint="eastAsia"/>
                <w:b/>
                <w:szCs w:val="24"/>
              </w:rPr>
              <w:t>活動一、一起到校園找風</w:t>
            </w:r>
          </w:p>
          <w:p w:rsidR="00334B25" w:rsidRPr="0050415F" w:rsidRDefault="00334B25" w:rsidP="001C7DAC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教師可選擇起風的日子，實際帶兒童逛逛校園，請兒童感受並發表怎麼樣可以發現風？</w:t>
            </w:r>
          </w:p>
          <w:p w:rsidR="00334B25" w:rsidRDefault="00334B25" w:rsidP="001C7DAC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請兒童小組討論，彙整小組意見，發表觀察到的現象及理由。</w:t>
            </w:r>
          </w:p>
          <w:p w:rsidR="00334B25" w:rsidRDefault="00334B25" w:rsidP="001C7DAC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教師亦可逐一提問，請兒童回答。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風吹來了，放出去的風箏會如何？</w:t>
            </w:r>
          </w:p>
          <w:p w:rsid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風吹來了，樹上枯黃的樹葉會如何？</w:t>
            </w:r>
          </w:p>
          <w:p w:rsid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風吹來了，手上的風車會如何？</w:t>
            </w:r>
          </w:p>
          <w:p w:rsid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風吹來了，吹出的泡泡會如何？</w:t>
            </w:r>
          </w:p>
          <w:p w:rsid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風吹來了，隨風飄的種子會如何？</w:t>
            </w:r>
          </w:p>
          <w:p w:rsid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待在室內時，為什麼可以聞到窗外飄來的花香？</w:t>
            </w:r>
          </w:p>
          <w:p w:rsid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風吹來了，風鈴會如何？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風吹來了，會帶給你什麼樣的感覺？沒有風時，感覺又是如何？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其他。</w:t>
            </w:r>
          </w:p>
          <w:p w:rsidR="00334B25" w:rsidRDefault="00334B25" w:rsidP="001C7DAC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教師引導兒童發表：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風吹來了，風箏會飛起來。</w:t>
            </w:r>
          </w:p>
          <w:p w:rsid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風吹來了，樹上枯黃的樹葉會被吹落。</w:t>
            </w:r>
          </w:p>
          <w:p w:rsid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風吹來了，手上的風車會轉動。</w:t>
            </w:r>
          </w:p>
          <w:p w:rsid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風吹來了，吹出的泡泡會隨風飄。</w:t>
            </w:r>
          </w:p>
          <w:p w:rsid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風吹來了，種子會隨風飄。</w:t>
            </w:r>
          </w:p>
          <w:p w:rsid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待在室內時，因為風吹來，所以可以聞到窗外飄來的花香。</w:t>
            </w:r>
          </w:p>
          <w:p w:rsid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風吹來了，風鈴會發出悅耳的鈴聲。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風吹來了，會覺得很涼爽；沒有風的時候，會覺得很悶熱。</w:t>
            </w:r>
          </w:p>
          <w:p w:rsidR="00334B25" w:rsidRDefault="00334B25" w:rsidP="001C7DAC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教師歸納整理兒童所發表的意見，並加以補充說明。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引導兒童參照課本情境圖，了解風與物體的關係。</w:t>
            </w:r>
          </w:p>
          <w:p w:rsidR="00334B25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34B25" w:rsidRPr="00334B25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34B25">
              <w:rPr>
                <w:rFonts w:ascii="標楷體" w:eastAsia="標楷體" w:hAnsi="標楷體" w:hint="eastAsia"/>
                <w:b/>
                <w:szCs w:val="24"/>
              </w:rPr>
              <w:t>活動二：風的強弱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教師提問：除了眼睛觀察到的現象</w:t>
            </w:r>
            <w:proofErr w:type="gramStart"/>
            <w:r w:rsidRPr="00334B25">
              <w:rPr>
                <w:rFonts w:ascii="標楷體" w:eastAsia="標楷體" w:hAnsi="標楷體" w:hint="eastAsia"/>
                <w:szCs w:val="24"/>
              </w:rPr>
              <w:t>以外，</w:t>
            </w:r>
            <w:proofErr w:type="gramEnd"/>
            <w:r w:rsidRPr="00334B25">
              <w:rPr>
                <w:rFonts w:ascii="標楷體" w:eastAsia="標楷體" w:hAnsi="標楷體" w:hint="eastAsia"/>
                <w:szCs w:val="24"/>
              </w:rPr>
              <w:t>我們還可以透過哪些其他感官的覺察，發現風有強弱不同？</w:t>
            </w:r>
          </w:p>
          <w:p w:rsidR="00334B25" w:rsidRDefault="00334B25" w:rsidP="001C7DAC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教師引導兒童依自己的生活經驗發表：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微風吹過樹梢會發出沙沙的聲音。</w:t>
            </w:r>
          </w:p>
          <w:p w:rsidR="00334B25" w:rsidRDefault="00334B25" w:rsidP="001C7DAC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lastRenderedPageBreak/>
              <w:t>風大時，會發出呼呼的風聲，頭髮會被吹亂。</w:t>
            </w:r>
          </w:p>
          <w:p w:rsidR="00334B25" w:rsidRDefault="00334B25" w:rsidP="001C7DAC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颱風來時，會鑽</w:t>
            </w:r>
            <w:proofErr w:type="gramStart"/>
            <w:r w:rsidRPr="00334B25">
              <w:rPr>
                <w:rFonts w:ascii="標楷體" w:eastAsia="標楷體" w:hAnsi="標楷體" w:hint="eastAsia"/>
                <w:szCs w:val="24"/>
              </w:rPr>
              <w:t>進窗縫</w:t>
            </w:r>
            <w:proofErr w:type="gramEnd"/>
            <w:r w:rsidRPr="00334B25">
              <w:rPr>
                <w:rFonts w:ascii="標楷體" w:eastAsia="標楷體" w:hAnsi="標楷體" w:hint="eastAsia"/>
                <w:szCs w:val="24"/>
              </w:rPr>
              <w:t>，發出</w:t>
            </w:r>
            <w:proofErr w:type="gramStart"/>
            <w:r w:rsidRPr="00334B25">
              <w:rPr>
                <w:rFonts w:ascii="標楷體" w:eastAsia="標楷體" w:hAnsi="標楷體" w:hint="eastAsia"/>
                <w:szCs w:val="24"/>
              </w:rPr>
              <w:t>咻咻</w:t>
            </w:r>
            <w:proofErr w:type="gramEnd"/>
            <w:r w:rsidRPr="00334B25">
              <w:rPr>
                <w:rFonts w:ascii="標楷體" w:eastAsia="標楷體" w:hAnsi="標楷體" w:hint="eastAsia"/>
                <w:szCs w:val="24"/>
              </w:rPr>
              <w:t>的風聲。</w:t>
            </w:r>
          </w:p>
          <w:p w:rsidR="00334B25" w:rsidRDefault="00334B25" w:rsidP="001C7DAC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微風吹過時，</w:t>
            </w:r>
            <w:proofErr w:type="gramStart"/>
            <w:r w:rsidRPr="00334B25">
              <w:rPr>
                <w:rFonts w:ascii="標楷體" w:eastAsia="標楷體" w:hAnsi="標楷體" w:hint="eastAsia"/>
                <w:szCs w:val="24"/>
              </w:rPr>
              <w:t>好涼、</w:t>
            </w:r>
            <w:proofErr w:type="gramEnd"/>
            <w:r w:rsidRPr="00334B25">
              <w:rPr>
                <w:rFonts w:ascii="標楷體" w:eastAsia="標楷體" w:hAnsi="標楷體" w:hint="eastAsia"/>
                <w:szCs w:val="24"/>
              </w:rPr>
              <w:t>好舒服。</w:t>
            </w:r>
          </w:p>
          <w:p w:rsidR="00334B25" w:rsidRPr="00334B25" w:rsidRDefault="00334B25" w:rsidP="001C7DAC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34B25">
              <w:rPr>
                <w:rFonts w:ascii="標楷體" w:eastAsia="標楷體" w:hAnsi="標楷體" w:hint="eastAsia"/>
                <w:szCs w:val="24"/>
              </w:rPr>
              <w:t>颱風來時，樹會被風吹斷，人若在室外，也會被吹得站都站不穩，很危險。</w:t>
            </w:r>
          </w:p>
          <w:p w:rsidR="00334B25" w:rsidRDefault="00334B25" w:rsidP="00334B2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34B25" w:rsidRPr="00334B25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34B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proofErr w:type="gramStart"/>
            <w:r w:rsidRPr="00334B2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End"/>
            <w:r w:rsidRPr="00334B25">
              <w:rPr>
                <w:rFonts w:ascii="標楷體" w:eastAsia="標楷體" w:hAnsi="標楷體" w:hint="eastAsia"/>
                <w:b/>
                <w:szCs w:val="24"/>
              </w:rPr>
              <w:t>：習作指導</w:t>
            </w:r>
          </w:p>
          <w:p w:rsidR="00334B25" w:rsidRPr="0050415F" w:rsidRDefault="00334B25" w:rsidP="0050415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引導兒童完成習作第</w:t>
            </w:r>
            <w:r w:rsidRPr="0050415F">
              <w:rPr>
                <w:rFonts w:ascii="標楷體" w:eastAsia="標楷體" w:hAnsi="標楷體"/>
                <w:szCs w:val="24"/>
              </w:rPr>
              <w:t xml:space="preserve">12 </w:t>
            </w:r>
            <w:r w:rsidRPr="0050415F">
              <w:rPr>
                <w:rFonts w:ascii="Cambria Math" w:eastAsia="標楷體" w:hAnsi="Cambria Math" w:cs="Cambria Math"/>
                <w:szCs w:val="24"/>
              </w:rPr>
              <w:t>∼</w:t>
            </w:r>
            <w:r w:rsidRPr="0050415F">
              <w:rPr>
                <w:rFonts w:ascii="標楷體" w:eastAsia="標楷體" w:hAnsi="標楷體" w:cs="Calibri"/>
                <w:szCs w:val="24"/>
              </w:rPr>
              <w:t xml:space="preserve"> 13</w:t>
            </w:r>
            <w:r w:rsidRPr="0050415F">
              <w:rPr>
                <w:rFonts w:ascii="標楷體" w:eastAsia="標楷體" w:hAnsi="標楷體" w:hint="eastAsia"/>
                <w:szCs w:val="24"/>
              </w:rPr>
              <w:t>頁。</w:t>
            </w:r>
          </w:p>
          <w:p w:rsidR="00334B25" w:rsidRDefault="00334B25" w:rsidP="005E7CE3">
            <w:pPr>
              <w:spacing w:line="400" w:lineRule="exact"/>
              <w:rPr>
                <w:rFonts w:ascii="標楷體" w:eastAsia="標楷體" w:hAnsi="標楷體"/>
                <w:bCs/>
                <w:color w:val="833C0B" w:themeColor="accent2" w:themeShade="80"/>
                <w:sz w:val="22"/>
                <w:szCs w:val="24"/>
              </w:rPr>
            </w:pPr>
          </w:p>
          <w:p w:rsidR="00334B25" w:rsidRDefault="00334B25" w:rsidP="005E7CE3">
            <w:pPr>
              <w:spacing w:line="400" w:lineRule="exact"/>
              <w:rPr>
                <w:rFonts w:ascii="標楷體" w:eastAsia="標楷體" w:hAnsi="標楷體"/>
                <w:bCs/>
                <w:color w:val="833C0B" w:themeColor="accent2" w:themeShade="80"/>
                <w:sz w:val="22"/>
                <w:szCs w:val="24"/>
              </w:rPr>
            </w:pPr>
            <w:r w:rsidRPr="00D76C5E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32</w:t>
            </w:r>
            <w:r w:rsidRPr="00D76C5E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33</w:t>
            </w:r>
            <w:r w:rsidRPr="00D76C5E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頁</w:t>
            </w:r>
          </w:p>
          <w:p w:rsidR="00334B25" w:rsidRPr="00334B25" w:rsidRDefault="00334B25" w:rsidP="00334B25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34B25">
              <w:rPr>
                <w:rFonts w:ascii="標楷體" w:eastAsia="標楷體" w:hAnsi="標楷體" w:hint="eastAsia"/>
                <w:b/>
              </w:rPr>
              <w:t>活動一、風來了</w:t>
            </w:r>
          </w:p>
          <w:p w:rsidR="00334B25" w:rsidRDefault="00334B25" w:rsidP="001C7DAC">
            <w:pPr>
              <w:pStyle w:val="ab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334B25">
              <w:rPr>
                <w:rFonts w:ascii="標楷體" w:eastAsia="標楷體" w:hAnsi="標楷體" w:hint="eastAsia"/>
              </w:rPr>
              <w:t>教師提問：</w:t>
            </w:r>
          </w:p>
          <w:p w:rsidR="006B1D0A" w:rsidRPr="006B1D0A" w:rsidRDefault="006B1D0A" w:rsidP="001C7DAC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仔細觀察風吹來時，物品會怎麼變化呢？</w:t>
            </w:r>
          </w:p>
          <w:p w:rsidR="006B1D0A" w:rsidRPr="006B1D0A" w:rsidRDefault="006B1D0A" w:rsidP="001C7DAC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你曾經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注意過風吹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來的時候，樹葉、旗幟、風箏、風車等物品是如何變化的呢？</w:t>
            </w:r>
          </w:p>
          <w:p w:rsidR="00334B25" w:rsidRPr="006B1D0A" w:rsidRDefault="00334B25" w:rsidP="001C7DAC">
            <w:pPr>
              <w:pStyle w:val="ab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鼓勵兒童自由發表。</w:t>
            </w:r>
          </w:p>
          <w:p w:rsidR="006B1D0A" w:rsidRDefault="006B1D0A" w:rsidP="00334B2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4B25" w:rsidRPr="006B1D0A" w:rsidRDefault="00334B25" w:rsidP="00334B25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6B1D0A">
              <w:rPr>
                <w:rFonts w:ascii="標楷體" w:eastAsia="標楷體" w:hAnsi="標楷體" w:hint="eastAsia"/>
                <w:b/>
              </w:rPr>
              <w:t>活動二、模仿秀（暖身運動）</w:t>
            </w:r>
          </w:p>
          <w:p w:rsidR="006B1D0A" w:rsidRP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教師說明請兒童模仿老師的動作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起來進行暖身。</w:t>
            </w:r>
          </w:p>
          <w:p w:rsid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教師利用手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部或腳部的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動作姿勢，例如：轉膝蓋、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手肘畫圈等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，向兒童打招呼（大家好）。並讓兒童用同樣的動作模仿回應（老師好）。</w:t>
            </w:r>
          </w:p>
          <w:p w:rsid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教師說明：今天我們要來進行肢體模仿的課程（教師變成機器人的動作），請你們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起用肢體動作回答是進行什麼課程呢？（小朋友也用機器人的動作回應老師）肢體模仿的課程。</w:t>
            </w:r>
          </w:p>
          <w:p w:rsid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教師引導：老師的前面有一個呼拉圈（教師換成蛙式的游泳動作），你們有看到嗎？（小朋友也用蛙式的游泳動作回應老師）看見了！</w:t>
            </w:r>
          </w:p>
          <w:p w:rsid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教師引導：他叫做超..級..明..星..圈（教師變成慢動作走進呼拉圈中），跟著老師覆誦一次，超..級..明..星..圈（小朋友也都變成慢動作）。</w:t>
            </w:r>
          </w:p>
          <w:p w:rsid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教師引導（回到正常舉止）：等一下每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個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同學都要進到這個圈中，表演一個動作，其他人都要跟著模仿同樣的動作，</w:t>
            </w:r>
            <w:r w:rsidR="006B1D0A">
              <w:rPr>
                <w:rFonts w:ascii="標楷體" w:eastAsia="標楷體" w:hAnsi="標楷體" w:hint="eastAsia"/>
              </w:rPr>
              <w:t>而且動作不能重複喔！</w:t>
            </w:r>
          </w:p>
          <w:p w:rsid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教師播放音樂：由教師開始示範，兒童依序出場當教師吹哨子時，即換下一位同學進到超級明星圈繼續做動作。</w:t>
            </w:r>
          </w:p>
          <w:p w:rsidR="00334B25" w:rsidRPr="006B1D0A" w:rsidRDefault="00334B25" w:rsidP="001C7DAC">
            <w:pPr>
              <w:pStyle w:val="ab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教師（長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嗶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聲）：請同學們現在停止模仿動作，回到老師面前坐下，並請同學適度的調勻呼吸，休息一下。</w:t>
            </w:r>
          </w:p>
          <w:p w:rsidR="006B1D0A" w:rsidRDefault="006B1D0A" w:rsidP="00334B2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4B25" w:rsidRPr="006B1D0A" w:rsidRDefault="00334B25" w:rsidP="00334B25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6B1D0A">
              <w:rPr>
                <w:rFonts w:ascii="標楷體" w:eastAsia="標楷體" w:hAnsi="標楷體" w:hint="eastAsia"/>
                <w:b/>
              </w:rPr>
              <w:t>活動三、風來了（肢體模仿）</w:t>
            </w:r>
          </w:p>
          <w:p w:rsidR="00334B25" w:rsidRP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教師說明：剛才的暖身是請同學們模仿別人的動作，大家也都表現的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很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棒！現在要請同學模仿的是課本中運用身體及肢體的律動，表演出你觀察到風已經來了的情形。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教師說明：假如你們是樹葉，風來了的時候，你們會怎麼表演呢？（讓兒童自由說出自己的看法或經驗）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教師提問：除了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用說的方式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，你還可以選擇用什麼方式，讓其他同學更清楚明白你所要表達的情境呢？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教師引導兒童分組討論並設計表演橋段，運用肢體（單人、雙人或多人）做模仿表演。葉子由樹上飄下來的樣子：並從中票選出最受歡迎與最精彩的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組別並給予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加分。（兒童表演方式不拘，都予以鼓勵）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教師說明：假如你們是風箏，風來了的時候，你們會怎麼表演呢？（讓兒童自由說出自己的看法或經驗）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教師提問：除了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用說的方式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，你還可以選擇用什麼方式，讓其他同學更清楚明白你所要表達的情境呢？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教師引導兒童分組討論並設計表演橋段，運用肢體（單人、雙人或多人）做模仿表演。風箏飛翔的樣子，並從中票選出最受歡迎與最精彩的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組別並給予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加分。（兒童表演方式不拘，都予以鼓勵）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教師說明：假如你們是一支風車，風來了的時候，你們會怎麼表演呢？（讓兒童自由說出自己的看法或經驗）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教師提問：除了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用說的方式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，你還可以選擇用什麼方式，讓其他同學更清楚明白你所要表達的情境呢？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教師引導兒童分組討論並設計表演橋段，運用肢體（單人、雙人或多人）做模仿表演。風車旋轉的樣子，並從中票選出最受歡迎與最精彩的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組別並給予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加分。（兒童表演方式不拘，都予以鼓勵）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教師說明：假如你們是一面旗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桿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上的國旗，風來了的時候，你們會怎麼表演呢？（讓兒童自由說出自己的看法或經驗）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教師提問：除了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用說的方式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，你還可以選擇用什麼方式，讓其他同學更清楚明白你所要表達的情境呢？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教師引導兒童分組討論並設計表演橋段，運用肢體（單人、雙人或多人）做模仿表演。國旗飛揚的樣子，並從中票選出最受歡迎與最精彩的</w:t>
            </w:r>
            <w:proofErr w:type="gramStart"/>
            <w:r w:rsidRPr="006B1D0A">
              <w:rPr>
                <w:rFonts w:ascii="標楷體" w:eastAsia="標楷體" w:hAnsi="標楷體" w:hint="eastAsia"/>
              </w:rPr>
              <w:t>組別並給予</w:t>
            </w:r>
            <w:proofErr w:type="gramEnd"/>
            <w:r w:rsidRPr="006B1D0A">
              <w:rPr>
                <w:rFonts w:ascii="標楷體" w:eastAsia="標楷體" w:hAnsi="標楷體" w:hint="eastAsia"/>
              </w:rPr>
              <w:t>加分。（兒童表演方式不拘，都予以鼓勵）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請兒童合作演出被強風吹過的蒲公英種子。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教師叮嚀：請注意保持表演時的安全距離，避免不小心的碰撞發生。</w:t>
            </w:r>
          </w:p>
          <w:p w:rsidR="006B1D0A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教師引導：請同學發表能表演出幾種不同的創作方式呢？（兒童自由</w:t>
            </w:r>
            <w:r w:rsidRPr="006B1D0A">
              <w:rPr>
                <w:rFonts w:ascii="標楷體" w:eastAsia="標楷體" w:hAnsi="標楷體" w:hint="eastAsia"/>
              </w:rPr>
              <w:lastRenderedPageBreak/>
              <w:t>發表）</w:t>
            </w:r>
          </w:p>
          <w:p w:rsidR="00334B25" w:rsidRDefault="00334B25" w:rsidP="001C7DAC">
            <w:pPr>
              <w:pStyle w:val="ab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B1D0A">
              <w:rPr>
                <w:rFonts w:ascii="標楷體" w:eastAsia="標楷體" w:hAnsi="標楷體" w:hint="eastAsia"/>
              </w:rPr>
              <w:t>教師總結：希望同學們可藉由本活動能嘗試將自己的感受或想法，以運用肢體創作的形式表現出來，並認真參與本學習活動，運用模仿表演以培養生活中敏銳的觀察力。</w:t>
            </w:r>
          </w:p>
          <w:p w:rsidR="006B1D0A" w:rsidRPr="006B1D0A" w:rsidRDefault="006B1D0A" w:rsidP="006B1D0A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4B25" w:rsidRDefault="00334B25" w:rsidP="008C1280">
            <w:pPr>
              <w:spacing w:line="400" w:lineRule="exact"/>
              <w:rPr>
                <w:rFonts w:ascii="標楷體" w:eastAsia="標楷體" w:hAnsi="標楷體"/>
                <w:bCs/>
                <w:color w:val="833C0B" w:themeColor="accent2" w:themeShade="80"/>
                <w:sz w:val="22"/>
                <w:szCs w:val="24"/>
              </w:rPr>
            </w:pPr>
            <w:r w:rsidRPr="008F1E3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第</w:t>
            </w:r>
            <w:r w:rsidR="00BD4755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34</w:t>
            </w:r>
            <w:r w:rsidRPr="008F1E3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～</w:t>
            </w:r>
            <w:r w:rsidR="00BD4755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35</w:t>
            </w:r>
            <w:r w:rsidRPr="008F1E31">
              <w:rPr>
                <w:rFonts w:ascii="標楷體" w:eastAsia="標楷體" w:hAnsi="標楷體" w:hint="eastAsia"/>
                <w:bCs/>
                <w:color w:val="833C0B" w:themeColor="accent2" w:themeShade="80"/>
                <w:sz w:val="22"/>
                <w:szCs w:val="24"/>
              </w:rPr>
              <w:t>頁</w:t>
            </w:r>
          </w:p>
          <w:p w:rsidR="00BD4755" w:rsidRPr="00BD4755" w:rsidRDefault="00BD4755" w:rsidP="00BD4755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BD4755">
              <w:rPr>
                <w:rFonts w:ascii="標楷體" w:eastAsia="標楷體" w:hAnsi="標楷體" w:hint="eastAsia"/>
                <w:b/>
              </w:rPr>
              <w:t>活動一、風帶來的不便與災害</w:t>
            </w:r>
          </w:p>
          <w:p w:rsidR="00BD4755" w:rsidRPr="00BD4755" w:rsidRDefault="00BD4755" w:rsidP="001C7DAC">
            <w:pPr>
              <w:pStyle w:val="ab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教師提問：你喜歡風當你的朋友嗎？如果你不喜歡，是為什麼？說一說你的理由和同學一起分享。</w:t>
            </w:r>
          </w:p>
          <w:p w:rsidR="00BD4755" w:rsidRDefault="00BD4755" w:rsidP="001C7DAC">
            <w:pPr>
              <w:pStyle w:val="ab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請兒童發表看法。</w:t>
            </w:r>
          </w:p>
          <w:p w:rsidR="00BD4755" w:rsidRDefault="00BD4755" w:rsidP="001C7DAC">
            <w:pPr>
              <w:pStyle w:val="ab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教師提問：想想看，風太大時，雨傘會開花，要怎麼辦？</w:t>
            </w:r>
          </w:p>
          <w:p w:rsidR="00BD4755" w:rsidRDefault="00BD4755" w:rsidP="001C7DAC">
            <w:pPr>
              <w:pStyle w:val="ab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教師引導兒童回答。</w:t>
            </w:r>
          </w:p>
          <w:p w:rsidR="00BD4755" w:rsidRPr="00BD4755" w:rsidRDefault="00BD4755" w:rsidP="001C7DAC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要對著風吹過來的風向，雨傘比較不會開花。</w:t>
            </w:r>
          </w:p>
          <w:p w:rsidR="00BD4755" w:rsidRDefault="00BD4755" w:rsidP="001C7DAC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風大的時候，雨傘</w:t>
            </w:r>
            <w:proofErr w:type="gramStart"/>
            <w:r w:rsidRPr="00BD4755">
              <w:rPr>
                <w:rFonts w:ascii="標楷體" w:eastAsia="標楷體" w:hAnsi="標楷體" w:hint="eastAsia"/>
              </w:rPr>
              <w:t>要拿低一點</w:t>
            </w:r>
            <w:proofErr w:type="gramEnd"/>
            <w:r w:rsidRPr="00BD4755">
              <w:rPr>
                <w:rFonts w:ascii="標楷體" w:eastAsia="標楷體" w:hAnsi="標楷體" w:hint="eastAsia"/>
              </w:rPr>
              <w:t>。</w:t>
            </w:r>
          </w:p>
          <w:p w:rsidR="00BD4755" w:rsidRPr="00BD4755" w:rsidRDefault="00BD4755" w:rsidP="001C7DAC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其他。</w:t>
            </w:r>
          </w:p>
          <w:p w:rsidR="00BD4755" w:rsidRDefault="00BD4755" w:rsidP="001C7DAC">
            <w:pPr>
              <w:pStyle w:val="ab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教師提問：颱風來時應注意哪些事項？</w:t>
            </w:r>
          </w:p>
          <w:p w:rsidR="00BD4755" w:rsidRPr="00BD4755" w:rsidRDefault="00BD4755" w:rsidP="001C7DAC">
            <w:pPr>
              <w:pStyle w:val="ab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D4755">
              <w:rPr>
                <w:rFonts w:ascii="標楷體" w:eastAsia="標楷體" w:hAnsi="標楷體" w:hint="eastAsia"/>
              </w:rPr>
              <w:t>教師引導兒童回答。</w:t>
            </w:r>
          </w:p>
          <w:p w:rsidR="000C07A4" w:rsidRPr="000C07A4" w:rsidRDefault="00BD4755" w:rsidP="001C7DAC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有颱風時，要把盆栽拿下來放。</w:t>
            </w:r>
          </w:p>
          <w:p w:rsidR="000C07A4" w:rsidRDefault="00BD4755" w:rsidP="001C7DAC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用繩子把樹枝固定好。</w:t>
            </w:r>
          </w:p>
          <w:p w:rsidR="000C07A4" w:rsidRDefault="00BD4755" w:rsidP="001C7DAC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看到街上或</w:t>
            </w:r>
            <w:proofErr w:type="gramStart"/>
            <w:r w:rsidRPr="000C07A4">
              <w:rPr>
                <w:rFonts w:ascii="標楷體" w:eastAsia="標楷體" w:hAnsi="標楷體" w:hint="eastAsia"/>
              </w:rPr>
              <w:t>室外斷</w:t>
            </w:r>
            <w:proofErr w:type="gramEnd"/>
            <w:r w:rsidRPr="000C07A4">
              <w:rPr>
                <w:rFonts w:ascii="標楷體" w:eastAsia="標楷體" w:hAnsi="標楷體" w:hint="eastAsia"/>
              </w:rPr>
              <w:t>落的電線，不可用手觸摸，應通知電力公司。</w:t>
            </w:r>
          </w:p>
          <w:p w:rsidR="000C07A4" w:rsidRDefault="00BD4755" w:rsidP="001C7DAC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懸掛在屋外的看板、廣告招牌應盡量取下或釘牢，以免被風吹落，造成傷亡。</w:t>
            </w:r>
          </w:p>
          <w:p w:rsidR="00BD4755" w:rsidRPr="000C07A4" w:rsidRDefault="00BD4755" w:rsidP="001C7DAC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其他。</w:t>
            </w:r>
          </w:p>
          <w:p w:rsidR="000C07A4" w:rsidRDefault="000C07A4" w:rsidP="00BD475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D4755" w:rsidRPr="000C07A4" w:rsidRDefault="00BD4755" w:rsidP="00BD4755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C07A4">
              <w:rPr>
                <w:rFonts w:ascii="標楷體" w:eastAsia="標楷體" w:hAnsi="標楷體" w:hint="eastAsia"/>
                <w:b/>
              </w:rPr>
              <w:t>活動二：風對生活上的幫助。</w:t>
            </w:r>
          </w:p>
          <w:p w:rsidR="000C07A4" w:rsidRPr="000C07A4" w:rsidRDefault="00BD4755" w:rsidP="001C7DAC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教師提問：你喜歡風當你的朋友嗎？如果你喜歡，是為什麼？說一說你的理由和同學一起分享。</w:t>
            </w:r>
          </w:p>
          <w:p w:rsidR="00BD4755" w:rsidRDefault="00BD4755" w:rsidP="001C7DAC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教師引導兒童回答：</w:t>
            </w:r>
          </w:p>
          <w:p w:rsidR="000C07A4" w:rsidRPr="000C07A4" w:rsidRDefault="000C07A4" w:rsidP="001C7DAC">
            <w:pPr>
              <w:pStyle w:val="ab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我最喜歡</w:t>
            </w:r>
            <w:proofErr w:type="gramStart"/>
            <w:r w:rsidRPr="000C07A4">
              <w:rPr>
                <w:rFonts w:ascii="標楷體" w:eastAsia="標楷體" w:hAnsi="標楷體" w:hint="eastAsia"/>
              </w:rPr>
              <w:t>涼涼</w:t>
            </w:r>
            <w:proofErr w:type="gramEnd"/>
            <w:r w:rsidRPr="000C07A4">
              <w:rPr>
                <w:rFonts w:ascii="標楷體" w:eastAsia="標楷體" w:hAnsi="標楷體" w:hint="eastAsia"/>
              </w:rPr>
              <w:t>的微風，吹過來好舒服。</w:t>
            </w:r>
          </w:p>
          <w:p w:rsidR="000C07A4" w:rsidRDefault="000C07A4" w:rsidP="001C7DAC">
            <w:pPr>
              <w:pStyle w:val="ab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如果衣服和鞋子</w:t>
            </w:r>
            <w:proofErr w:type="gramStart"/>
            <w:r w:rsidRPr="000C07A4">
              <w:rPr>
                <w:rFonts w:ascii="標楷體" w:eastAsia="標楷體" w:hAnsi="標楷體" w:hint="eastAsia"/>
              </w:rPr>
              <w:t>溼</w:t>
            </w:r>
            <w:proofErr w:type="gramEnd"/>
            <w:r w:rsidRPr="000C07A4">
              <w:rPr>
                <w:rFonts w:ascii="標楷體" w:eastAsia="標楷體" w:hAnsi="標楷體" w:hint="eastAsia"/>
              </w:rPr>
              <w:t>了，也可以用吹風機把它吹乾。</w:t>
            </w:r>
          </w:p>
          <w:p w:rsidR="000C07A4" w:rsidRDefault="000C07A4" w:rsidP="001C7DAC">
            <w:pPr>
              <w:pStyle w:val="ab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有了風朋友的幫忙，就可以放風箏。</w:t>
            </w:r>
          </w:p>
          <w:p w:rsidR="00287B2F" w:rsidRPr="00287B2F" w:rsidRDefault="00287B2F" w:rsidP="00287B2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287B2F">
              <w:rPr>
                <w:rFonts w:ascii="標楷體" w:eastAsia="標楷體" w:hAnsi="標楷體" w:hint="eastAsia"/>
              </w:rPr>
              <w:t>(4)</w:t>
            </w:r>
            <w:r w:rsidRPr="00287B2F">
              <w:rPr>
                <w:rFonts w:ascii="標楷體" w:eastAsia="標楷體" w:hAnsi="標楷體"/>
              </w:rPr>
              <w:t>我最喜歡吃的米粉，就是利用風的幫助</w:t>
            </w:r>
            <w:r w:rsidRPr="00287B2F">
              <w:rPr>
                <w:rFonts w:ascii="標楷體" w:eastAsia="標楷體" w:hAnsi="標楷體" w:hint="eastAsia"/>
              </w:rPr>
              <w:t>製作而成的。</w:t>
            </w:r>
          </w:p>
          <w:p w:rsidR="00287B2F" w:rsidRPr="00287B2F" w:rsidRDefault="00287B2F" w:rsidP="00287B2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287B2F">
              <w:rPr>
                <w:rFonts w:ascii="標楷體" w:eastAsia="標楷體" w:hAnsi="標楷體" w:hint="eastAsia"/>
              </w:rPr>
              <w:t>(5)新竹的柿餅，也是</w:t>
            </w:r>
            <w:r w:rsidRPr="00287B2F">
              <w:rPr>
                <w:rFonts w:ascii="標楷體" w:eastAsia="標楷體" w:hAnsi="標楷體"/>
              </w:rPr>
              <w:t>利用風的幫助</w:t>
            </w:r>
            <w:r w:rsidRPr="00287B2F">
              <w:rPr>
                <w:rFonts w:ascii="標楷體" w:eastAsia="標楷體" w:hAnsi="標楷體" w:hint="eastAsia"/>
              </w:rPr>
              <w:t>製作而成的。</w:t>
            </w:r>
          </w:p>
          <w:p w:rsidR="00334B25" w:rsidRPr="000C07A4" w:rsidRDefault="00BD4755" w:rsidP="001C7DAC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C07A4">
              <w:rPr>
                <w:rFonts w:ascii="標楷體" w:eastAsia="標楷體" w:hAnsi="標楷體" w:hint="eastAsia"/>
              </w:rPr>
              <w:t>教師總結：除了自然風對生活有幫助之外，其他物品產生的風對生活也有幫助。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0C07A4" w:rsidP="00EC717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="00334B25">
              <w:rPr>
                <w:rFonts w:ascii="Times New Roman" w:eastAsia="標楷體" w:hAnsi="Times New Roman" w:hint="eastAsia"/>
              </w:rPr>
              <w:t>0</w:t>
            </w:r>
            <w:r w:rsidR="00334B25">
              <w:rPr>
                <w:rFonts w:ascii="Times New Roman" w:eastAsia="標楷體" w:hAnsi="Times New Roman" w:hint="eastAsia"/>
              </w:rPr>
              <w:t>分</w:t>
            </w: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0C07A4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="00334B25">
              <w:rPr>
                <w:rFonts w:ascii="Times New Roman" w:eastAsia="標楷體" w:hAnsi="Times New Roman" w:hint="eastAsia"/>
              </w:rPr>
              <w:t>0</w:t>
            </w:r>
            <w:r w:rsidR="00334B25">
              <w:rPr>
                <w:rFonts w:ascii="Times New Roman" w:eastAsia="標楷體" w:hAnsi="Times New Roman" w:hint="eastAsia"/>
              </w:rPr>
              <w:t>分</w:t>
            </w: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287B2F" w:rsidRDefault="00287B2F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287B2F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  <w:r w:rsidR="006B1D0A">
              <w:rPr>
                <w:rFonts w:ascii="Times New Roman" w:eastAsia="標楷體" w:hAnsi="Times New Roman" w:hint="eastAsia"/>
              </w:rPr>
              <w:t>0</w:t>
            </w:r>
            <w:r w:rsidR="006B1D0A">
              <w:rPr>
                <w:rFonts w:ascii="Times New Roman" w:eastAsia="標楷體" w:hAnsi="Times New Roman" w:hint="eastAsia"/>
              </w:rPr>
              <w:t>分</w:t>
            </w: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Pr="00D06344" w:rsidRDefault="000C07A4" w:rsidP="00EC717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334B25" w:rsidRDefault="00334B25" w:rsidP="005D74A3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D74A3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Pr="0050415F" w:rsidRDefault="00334B25" w:rsidP="0050415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1.形成性-口語評量／能藉由觀察與親身體驗，察覺風來了。</w:t>
            </w:r>
          </w:p>
          <w:p w:rsidR="00334B25" w:rsidRDefault="00334B25" w:rsidP="0050415F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0415F">
              <w:rPr>
                <w:rFonts w:ascii="標楷體" w:eastAsia="標楷體" w:hAnsi="標楷體" w:hint="eastAsia"/>
                <w:szCs w:val="24"/>
              </w:rPr>
              <w:t>2.形成性-口語評量／能發現風的存在。</w:t>
            </w:r>
          </w:p>
          <w:p w:rsidR="00334B25" w:rsidRDefault="00334B25" w:rsidP="005D74A3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7C49C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7C49C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7C49C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7C49C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7C49C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1020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:rsidR="00334B25" w:rsidRDefault="00334B25" w:rsidP="007C49C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5170E2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P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334B25">
              <w:rPr>
                <w:rFonts w:ascii="Times New Roman" w:eastAsia="標楷體" w:hAnsi="Times New Roman" w:hint="eastAsia"/>
              </w:rPr>
              <w:t>1.</w:t>
            </w:r>
            <w:r w:rsidRPr="00334B25">
              <w:rPr>
                <w:rFonts w:ascii="Times New Roman" w:eastAsia="標楷體" w:hAnsi="Times New Roman" w:hint="eastAsia"/>
              </w:rPr>
              <w:t>形成性</w:t>
            </w:r>
            <w:r w:rsidRPr="00334B25">
              <w:rPr>
                <w:rFonts w:ascii="Times New Roman" w:eastAsia="標楷體" w:hAnsi="Times New Roman" w:hint="eastAsia"/>
              </w:rPr>
              <w:t>-</w:t>
            </w:r>
            <w:r w:rsidRPr="00334B25">
              <w:rPr>
                <w:rFonts w:ascii="Times New Roman" w:eastAsia="標楷體" w:hAnsi="Times New Roman" w:hint="eastAsia"/>
              </w:rPr>
              <w:t>口語評量／能藉由觀察與親身體驗，了解風來了，會有哪些現象和變化。</w:t>
            </w: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334B25">
              <w:rPr>
                <w:rFonts w:ascii="Times New Roman" w:eastAsia="標楷體" w:hAnsi="Times New Roman" w:hint="eastAsia"/>
              </w:rPr>
              <w:t>2.</w:t>
            </w:r>
            <w:r w:rsidR="00287B2F">
              <w:rPr>
                <w:rFonts w:ascii="Times New Roman" w:eastAsia="標楷體" w:hAnsi="Times New Roman" w:hint="eastAsia"/>
              </w:rPr>
              <w:t>形成</w:t>
            </w:r>
            <w:r w:rsidRPr="00334B25">
              <w:rPr>
                <w:rFonts w:ascii="Times New Roman" w:eastAsia="標楷體" w:hAnsi="Times New Roman" w:hint="eastAsia"/>
              </w:rPr>
              <w:t>性</w:t>
            </w:r>
            <w:r w:rsidRPr="00334B25">
              <w:rPr>
                <w:rFonts w:ascii="Times New Roman" w:eastAsia="標楷體" w:hAnsi="Times New Roman" w:hint="eastAsia"/>
              </w:rPr>
              <w:t>-</w:t>
            </w:r>
            <w:r w:rsidRPr="00334B25">
              <w:rPr>
                <w:rFonts w:ascii="Times New Roman" w:eastAsia="標楷體" w:hAnsi="Times New Roman" w:hint="eastAsia"/>
              </w:rPr>
              <w:t>習作評量／能了解風來了，物體會有怎樣的變化。</w:t>
            </w: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334B25" w:rsidRDefault="00334B25" w:rsidP="00334B25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P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6B1D0A">
              <w:rPr>
                <w:rFonts w:ascii="Times New Roman" w:eastAsia="標楷體" w:hAnsi="Times New Roman" w:hint="eastAsia"/>
              </w:rPr>
              <w:t>1.</w:t>
            </w:r>
            <w:r w:rsidRPr="006B1D0A">
              <w:rPr>
                <w:rFonts w:ascii="Times New Roman" w:eastAsia="標楷體" w:hAnsi="Times New Roman" w:hint="eastAsia"/>
              </w:rPr>
              <w:t>形成性</w:t>
            </w:r>
            <w:r w:rsidRPr="006B1D0A">
              <w:rPr>
                <w:rFonts w:ascii="Times New Roman" w:eastAsia="標楷體" w:hAnsi="Times New Roman" w:hint="eastAsia"/>
              </w:rPr>
              <w:t>-</w:t>
            </w:r>
            <w:r w:rsidRPr="006B1D0A">
              <w:rPr>
                <w:rFonts w:ascii="Times New Roman" w:eastAsia="標楷體" w:hAnsi="Times New Roman" w:hint="eastAsia"/>
              </w:rPr>
              <w:t>口語評量／能說出曾經</w:t>
            </w:r>
            <w:proofErr w:type="gramStart"/>
            <w:r w:rsidRPr="006B1D0A">
              <w:rPr>
                <w:rFonts w:ascii="Times New Roman" w:eastAsia="標楷體" w:hAnsi="Times New Roman" w:hint="eastAsia"/>
              </w:rPr>
              <w:t>觀察過風吹</w:t>
            </w:r>
            <w:proofErr w:type="gramEnd"/>
            <w:r w:rsidRPr="006B1D0A">
              <w:rPr>
                <w:rFonts w:ascii="Times New Roman" w:eastAsia="標楷體" w:hAnsi="Times New Roman" w:hint="eastAsia"/>
              </w:rPr>
              <w:t>來時的情景。</w:t>
            </w:r>
          </w:p>
          <w:p w:rsidR="006B1D0A" w:rsidRP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6B1D0A">
              <w:rPr>
                <w:rFonts w:ascii="Times New Roman" w:eastAsia="標楷體" w:hAnsi="Times New Roman" w:hint="eastAsia"/>
              </w:rPr>
              <w:t>2.</w:t>
            </w:r>
            <w:r w:rsidRPr="006B1D0A">
              <w:rPr>
                <w:rFonts w:ascii="Times New Roman" w:eastAsia="標楷體" w:hAnsi="Times New Roman" w:hint="eastAsia"/>
              </w:rPr>
              <w:t>形成性</w:t>
            </w:r>
            <w:r w:rsidRPr="006B1D0A">
              <w:rPr>
                <w:rFonts w:ascii="Times New Roman" w:eastAsia="標楷體" w:hAnsi="Times New Roman" w:hint="eastAsia"/>
              </w:rPr>
              <w:t>-</w:t>
            </w:r>
            <w:r w:rsidRPr="006B1D0A">
              <w:rPr>
                <w:rFonts w:ascii="Times New Roman" w:eastAsia="標楷體" w:hAnsi="Times New Roman" w:hint="eastAsia"/>
              </w:rPr>
              <w:t>實作評量／能透過肢體模仿及表演分享自己的創作。</w:t>
            </w:r>
          </w:p>
          <w:p w:rsidR="00334B25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6B1D0A">
              <w:rPr>
                <w:rFonts w:ascii="Times New Roman" w:eastAsia="標楷體" w:hAnsi="Times New Roman" w:hint="eastAsia"/>
              </w:rPr>
              <w:t>3.</w:t>
            </w:r>
            <w:r w:rsidRPr="006B1D0A">
              <w:rPr>
                <w:rFonts w:ascii="Times New Roman" w:eastAsia="標楷體" w:hAnsi="Times New Roman" w:hint="eastAsia"/>
              </w:rPr>
              <w:t>形成性</w:t>
            </w:r>
            <w:r w:rsidRPr="006B1D0A">
              <w:rPr>
                <w:rFonts w:ascii="Times New Roman" w:eastAsia="標楷體" w:hAnsi="Times New Roman" w:hint="eastAsia"/>
              </w:rPr>
              <w:t>-</w:t>
            </w:r>
            <w:r w:rsidRPr="006B1D0A">
              <w:rPr>
                <w:rFonts w:ascii="Times New Roman" w:eastAsia="標楷體" w:hAnsi="Times New Roman" w:hint="eastAsia"/>
              </w:rPr>
              <w:t>平時討論／能參與討論，和同學分享交流自己的創作理念。</w:t>
            </w: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BD4755" w:rsidRPr="00BD4755" w:rsidRDefault="00BD4755" w:rsidP="00BD4755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BD4755">
              <w:rPr>
                <w:rFonts w:ascii="Times New Roman" w:eastAsia="標楷體" w:hAnsi="Times New Roman" w:hint="eastAsia"/>
              </w:rPr>
              <w:t>1.</w:t>
            </w:r>
            <w:r w:rsidRPr="00BD4755">
              <w:rPr>
                <w:rFonts w:ascii="Times New Roman" w:eastAsia="標楷體" w:hAnsi="Times New Roman" w:hint="eastAsia"/>
              </w:rPr>
              <w:t>形成性</w:t>
            </w:r>
            <w:r w:rsidRPr="00BD4755">
              <w:rPr>
                <w:rFonts w:ascii="Times New Roman" w:eastAsia="標楷體" w:hAnsi="Times New Roman" w:hint="eastAsia"/>
              </w:rPr>
              <w:t>-</w:t>
            </w:r>
            <w:r w:rsidRPr="00BD4755">
              <w:rPr>
                <w:rFonts w:ascii="Times New Roman" w:eastAsia="標楷體" w:hAnsi="Times New Roman" w:hint="eastAsia"/>
              </w:rPr>
              <w:t>口語評量／能知道風帶來的災害與不便有哪些。</w:t>
            </w:r>
          </w:p>
          <w:p w:rsidR="006B1D0A" w:rsidRDefault="00BD4755" w:rsidP="00BD4755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BD4755">
              <w:rPr>
                <w:rFonts w:ascii="Times New Roman" w:eastAsia="標楷體" w:hAnsi="Times New Roman" w:hint="eastAsia"/>
              </w:rPr>
              <w:t>2.</w:t>
            </w:r>
            <w:r w:rsidRPr="00BD4755">
              <w:rPr>
                <w:rFonts w:ascii="Times New Roman" w:eastAsia="標楷體" w:hAnsi="Times New Roman" w:hint="eastAsia"/>
              </w:rPr>
              <w:t>總結性</w:t>
            </w:r>
            <w:r w:rsidRPr="00BD4755">
              <w:rPr>
                <w:rFonts w:ascii="Times New Roman" w:eastAsia="標楷體" w:hAnsi="Times New Roman" w:hint="eastAsia"/>
              </w:rPr>
              <w:t>-</w:t>
            </w:r>
            <w:r w:rsidRPr="00BD4755">
              <w:rPr>
                <w:rFonts w:ascii="Times New Roman" w:eastAsia="標楷體" w:hAnsi="Times New Roman" w:hint="eastAsia"/>
              </w:rPr>
              <w:t>小組討論／能知道如何因應風帶來的災害與不便。</w:t>
            </w:r>
          </w:p>
          <w:p w:rsidR="006B1D0A" w:rsidRDefault="006B1D0A" w:rsidP="006B1D0A">
            <w:pPr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A01DB9">
        <w:trPr>
          <w:trHeight w:val="605"/>
        </w:trPr>
        <w:tc>
          <w:tcPr>
            <w:tcW w:w="9889" w:type="dxa"/>
            <w:gridSpan w:val="10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</w:t>
            </w:r>
            <w:proofErr w:type="gramStart"/>
            <w:r>
              <w:rPr>
                <w:rFonts w:ascii="Times New Roman" w:eastAsia="標楷體" w:hAnsi="Times New Roman"/>
                <w:color w:val="A6A6A6"/>
                <w:u w:val="single"/>
              </w:rPr>
              <w:t>觀課者</w:t>
            </w:r>
            <w:proofErr w:type="gramEnd"/>
            <w:r>
              <w:rPr>
                <w:rFonts w:ascii="Times New Roman" w:eastAsia="標楷體" w:hAnsi="Times New Roman"/>
                <w:color w:val="A6A6A6"/>
                <w:u w:val="single"/>
              </w:rPr>
              <w:t>心得、學習者心得等。</w:t>
            </w:r>
          </w:p>
        </w:tc>
      </w:tr>
      <w:tr w:rsidR="00A01DB9">
        <w:trPr>
          <w:trHeight w:val="93"/>
        </w:trPr>
        <w:tc>
          <w:tcPr>
            <w:tcW w:w="9889" w:type="dxa"/>
            <w:gridSpan w:val="10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附錄：</w:t>
            </w:r>
          </w:p>
          <w:p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列出與</w:t>
            </w:r>
            <w:proofErr w:type="gramStart"/>
            <w:r>
              <w:rPr>
                <w:rFonts w:ascii="Times New Roman" w:eastAsia="標楷體" w:hAnsi="Times New Roman"/>
                <w:color w:val="A6A6A6"/>
                <w:u w:val="single"/>
              </w:rPr>
              <w:t>此示案</w:t>
            </w:r>
            <w:proofErr w:type="gramEnd"/>
            <w:r>
              <w:rPr>
                <w:rFonts w:ascii="Times New Roman" w:eastAsia="標楷體" w:hAnsi="Times New Roman"/>
                <w:color w:val="A6A6A6"/>
                <w:u w:val="single"/>
              </w:rPr>
              <w:t>有關之補充說明。</w:t>
            </w:r>
          </w:p>
        </w:tc>
      </w:tr>
    </w:tbl>
    <w:p w:rsidR="00A01DB9" w:rsidRDefault="00A01DB9">
      <w:pPr>
        <w:spacing w:line="400" w:lineRule="exact"/>
        <w:rPr>
          <w:rFonts w:ascii="Times New Roman" w:hAnsi="Times New Roman" w:hint="eastAsia"/>
          <w:sz w:val="28"/>
          <w:szCs w:val="28"/>
        </w:rPr>
      </w:pPr>
    </w:p>
    <w:p w:rsidR="000A7A8F" w:rsidRDefault="000A7A8F">
      <w:pPr>
        <w:spacing w:line="400" w:lineRule="exact"/>
        <w:rPr>
          <w:rFonts w:ascii="Times New Roman" w:hAnsi="Times New Roman" w:hint="eastAsia"/>
          <w:sz w:val="28"/>
          <w:szCs w:val="28"/>
        </w:rPr>
      </w:pPr>
    </w:p>
    <w:p w:rsidR="00C8198C" w:rsidRDefault="00C8198C" w:rsidP="00C8198C">
      <w:pPr>
        <w:pStyle w:val="Web"/>
      </w:pPr>
      <w:r>
        <w:rPr>
          <w:noProof/>
        </w:rPr>
        <w:drawing>
          <wp:inline distT="0" distB="0" distL="0" distR="0">
            <wp:extent cx="3895450" cy="2885910"/>
            <wp:effectExtent l="0" t="0" r="0" b="0"/>
            <wp:docPr id="1" name="圖片 1" descr="C:\Users\sable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le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86" cy="28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8C" w:rsidRDefault="00C8198C" w:rsidP="00C8198C">
      <w:pPr>
        <w:pStyle w:val="Web"/>
      </w:pPr>
      <w:r>
        <w:rPr>
          <w:noProof/>
        </w:rPr>
        <w:drawing>
          <wp:inline distT="0" distB="0" distL="0" distR="0">
            <wp:extent cx="3947127" cy="2959907"/>
            <wp:effectExtent l="0" t="0" r="0" b="0"/>
            <wp:docPr id="2" name="圖片 2" descr="C:\Users\sable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le\Desktop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01" cy="296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77" w:rsidRDefault="00C25B77">
      <w:pPr>
        <w:spacing w:line="400" w:lineRule="exact"/>
        <w:rPr>
          <w:rFonts w:ascii="Times New Roman" w:hAnsi="Times New Roman" w:hint="eastAsia"/>
          <w:sz w:val="28"/>
          <w:szCs w:val="28"/>
        </w:rPr>
      </w:pPr>
    </w:p>
    <w:p w:rsidR="009F1342" w:rsidRDefault="009F1342">
      <w:pPr>
        <w:spacing w:line="400" w:lineRule="exact"/>
        <w:rPr>
          <w:rFonts w:ascii="Times New Roman" w:hAnsi="Times New Roman" w:hint="eastAsia"/>
          <w:sz w:val="28"/>
          <w:szCs w:val="28"/>
        </w:rPr>
      </w:pPr>
    </w:p>
    <w:p w:rsidR="009F1342" w:rsidRPr="003C1E5A" w:rsidRDefault="009F1342" w:rsidP="009F13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C1E5A">
        <w:rPr>
          <w:rFonts w:ascii="標楷體" w:eastAsia="標楷體" w:hAnsi="標楷體" w:hint="eastAsia"/>
          <w:b/>
          <w:sz w:val="32"/>
          <w:szCs w:val="32"/>
        </w:rPr>
        <w:lastRenderedPageBreak/>
        <w:t>教學觀察-觀察後回饋會談紀錄表</w:t>
      </w:r>
    </w:p>
    <w:p w:rsidR="009F1342" w:rsidRPr="003C1E5A" w:rsidRDefault="009F1342" w:rsidP="009F13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F1342" w:rsidRPr="00D732CE" w:rsidRDefault="009F1342" w:rsidP="009F134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732CE">
        <w:rPr>
          <w:rFonts w:ascii="標楷體" w:eastAsia="標楷體" w:hAnsi="標楷體" w:hint="eastAsia"/>
          <w:sz w:val="28"/>
          <w:szCs w:val="28"/>
        </w:rPr>
        <w:t>上課教師：</w:t>
      </w:r>
      <w:r w:rsidRPr="00D732CE">
        <w:rPr>
          <w:rFonts w:ascii="標楷體" w:eastAsia="標楷體" w:hAnsi="標楷體" w:hint="eastAsia"/>
          <w:sz w:val="28"/>
          <w:szCs w:val="28"/>
        </w:rPr>
        <w:t>林仰堂</w:t>
      </w:r>
      <w:r w:rsidRPr="00D732CE">
        <w:rPr>
          <w:rFonts w:ascii="標楷體" w:eastAsia="標楷體" w:hAnsi="標楷體" w:hint="eastAsia"/>
          <w:sz w:val="28"/>
          <w:szCs w:val="28"/>
        </w:rPr>
        <w:t xml:space="preserve">    任教年級： </w:t>
      </w:r>
      <w:r w:rsidRPr="00D732CE">
        <w:rPr>
          <w:rFonts w:ascii="標楷體" w:eastAsia="標楷體" w:hAnsi="標楷體" w:hint="eastAsia"/>
          <w:sz w:val="28"/>
          <w:szCs w:val="28"/>
        </w:rPr>
        <w:t>二</w:t>
      </w:r>
      <w:r w:rsidRPr="00D732CE">
        <w:rPr>
          <w:rFonts w:ascii="標楷體" w:eastAsia="標楷體" w:hAnsi="標楷體" w:hint="eastAsia"/>
          <w:sz w:val="28"/>
          <w:szCs w:val="28"/>
        </w:rPr>
        <w:t>年級      任教領域/科目：</w:t>
      </w:r>
      <w:r w:rsidR="00606217">
        <w:rPr>
          <w:rFonts w:ascii="標楷體" w:eastAsia="標楷體" w:hAnsi="標楷體" w:hint="eastAsia"/>
          <w:sz w:val="28"/>
          <w:szCs w:val="28"/>
        </w:rPr>
        <w:t>生活-</w:t>
      </w:r>
      <w:bookmarkStart w:id="0" w:name="_GoBack"/>
      <w:bookmarkEnd w:id="0"/>
      <w:r w:rsidRPr="00D732CE">
        <w:rPr>
          <w:rFonts w:ascii="標楷體" w:eastAsia="標楷體" w:hAnsi="標楷體" w:hint="eastAsia"/>
          <w:sz w:val="28"/>
          <w:szCs w:val="28"/>
        </w:rPr>
        <w:t>美勞</w:t>
      </w:r>
    </w:p>
    <w:p w:rsidR="009F1342" w:rsidRPr="00D732CE" w:rsidRDefault="009F1342" w:rsidP="009F134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32CE">
        <w:rPr>
          <w:rFonts w:ascii="標楷體" w:eastAsia="標楷體" w:hAnsi="標楷體" w:hint="eastAsia"/>
          <w:sz w:val="28"/>
          <w:szCs w:val="28"/>
        </w:rPr>
        <w:t>教學單元：</w:t>
      </w:r>
      <w:r w:rsidRPr="00D732CE">
        <w:rPr>
          <w:rFonts w:ascii="標楷體" w:eastAsia="標楷體" w:hAnsi="標楷體" w:hint="eastAsia"/>
          <w:sz w:val="28"/>
          <w:szCs w:val="28"/>
        </w:rPr>
        <w:t>翰林出版社</w:t>
      </w:r>
      <w:r w:rsidRPr="00D732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732CE">
        <w:rPr>
          <w:rFonts w:ascii="標楷體" w:eastAsia="標楷體" w:hAnsi="標楷體" w:hint="eastAsia"/>
          <w:sz w:val="28"/>
          <w:szCs w:val="28"/>
        </w:rPr>
        <w:t>二</w:t>
      </w:r>
      <w:r w:rsidRPr="00D732CE">
        <w:rPr>
          <w:rFonts w:ascii="標楷體" w:eastAsia="標楷體" w:hAnsi="標楷體" w:hint="eastAsia"/>
          <w:sz w:val="28"/>
          <w:szCs w:val="28"/>
        </w:rPr>
        <w:t>上</w:t>
      </w:r>
      <w:r w:rsidRPr="00D732CE">
        <w:rPr>
          <w:rFonts w:ascii="標楷體" w:eastAsia="標楷體" w:hAnsi="標楷體" w:hint="eastAsia"/>
          <w:sz w:val="28"/>
          <w:szCs w:val="28"/>
        </w:rPr>
        <w:t>生活</w:t>
      </w:r>
      <w:r w:rsidR="00AC23DA" w:rsidRPr="00D732CE">
        <w:rPr>
          <w:rFonts w:ascii="標楷體" w:eastAsia="標楷體" w:hAnsi="標楷體" w:hint="eastAsia"/>
          <w:sz w:val="28"/>
          <w:szCs w:val="28"/>
        </w:rPr>
        <w:t>2-1 風來了</w:t>
      </w:r>
      <w:r w:rsidRPr="00D732CE">
        <w:rPr>
          <w:rFonts w:ascii="標楷體" w:eastAsia="標楷體" w:hAnsi="標楷體" w:hint="eastAsia"/>
          <w:sz w:val="28"/>
          <w:szCs w:val="28"/>
        </w:rPr>
        <w:t>P</w:t>
      </w:r>
      <w:r w:rsidRPr="00D732CE">
        <w:rPr>
          <w:rFonts w:ascii="標楷體" w:eastAsia="標楷體" w:hAnsi="標楷體" w:hint="eastAsia"/>
          <w:sz w:val="28"/>
          <w:szCs w:val="28"/>
        </w:rPr>
        <w:t>26</w:t>
      </w:r>
      <w:r w:rsidRPr="00D732CE">
        <w:rPr>
          <w:rFonts w:ascii="標楷體" w:eastAsia="標楷體" w:hAnsi="標楷體" w:hint="eastAsia"/>
          <w:sz w:val="28"/>
          <w:szCs w:val="28"/>
        </w:rPr>
        <w:t>-P</w:t>
      </w:r>
      <w:r w:rsidRPr="00D732CE">
        <w:rPr>
          <w:rFonts w:ascii="標楷體" w:eastAsia="標楷體" w:hAnsi="標楷體" w:hint="eastAsia"/>
          <w:sz w:val="28"/>
          <w:szCs w:val="28"/>
        </w:rPr>
        <w:t>35</w:t>
      </w:r>
    </w:p>
    <w:p w:rsidR="009F1342" w:rsidRPr="00D732CE" w:rsidRDefault="009F1342" w:rsidP="009F134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D732CE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D732CE">
        <w:rPr>
          <w:rFonts w:ascii="標楷體" w:eastAsia="標楷體" w:hAnsi="標楷體" w:hint="eastAsia"/>
          <w:sz w:val="28"/>
          <w:szCs w:val="28"/>
        </w:rPr>
        <w:t>：</w:t>
      </w:r>
      <w:r w:rsidRPr="00D732CE">
        <w:rPr>
          <w:rFonts w:ascii="標楷體" w:eastAsia="標楷體" w:hAnsi="標楷體" w:hint="eastAsia"/>
          <w:sz w:val="28"/>
          <w:szCs w:val="28"/>
          <w:u w:val="single"/>
        </w:rPr>
        <w:t>陳玉婷</w:t>
      </w:r>
      <w:r w:rsidRPr="00D732CE">
        <w:rPr>
          <w:rFonts w:ascii="標楷體" w:eastAsia="標楷體" w:hAnsi="標楷體" w:hint="eastAsia"/>
          <w:sz w:val="28"/>
          <w:szCs w:val="28"/>
        </w:rPr>
        <w:t>老師</w:t>
      </w:r>
    </w:p>
    <w:p w:rsidR="009F1342" w:rsidRPr="00D732CE" w:rsidRDefault="009F1342" w:rsidP="009F1342">
      <w:pPr>
        <w:spacing w:before="240"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D732CE">
        <w:rPr>
          <w:rFonts w:ascii="標楷體" w:eastAsia="標楷體" w:hAnsi="標楷體" w:hint="eastAsia"/>
          <w:sz w:val="28"/>
          <w:szCs w:val="28"/>
        </w:rPr>
        <w:t>回饋</w:t>
      </w:r>
      <w:r w:rsidRPr="00D732CE">
        <w:rPr>
          <w:rFonts w:ascii="標楷體" w:eastAsia="標楷體" w:hAnsi="標楷體"/>
          <w:sz w:val="28"/>
          <w:szCs w:val="28"/>
        </w:rPr>
        <w:t>會談</w:t>
      </w:r>
      <w:r w:rsidRPr="00D732CE">
        <w:rPr>
          <w:rFonts w:ascii="標楷體" w:eastAsia="標楷體" w:hAnsi="標楷體" w:hint="eastAsia"/>
          <w:sz w:val="28"/>
          <w:szCs w:val="28"/>
        </w:rPr>
        <w:t>時間：11</w:t>
      </w:r>
      <w:r w:rsidRPr="00D732CE">
        <w:rPr>
          <w:rFonts w:ascii="標楷體" w:eastAsia="標楷體" w:hAnsi="標楷體" w:hint="eastAsia"/>
          <w:sz w:val="28"/>
          <w:szCs w:val="28"/>
        </w:rPr>
        <w:t>2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年1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0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月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5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日中午12: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4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0</w:t>
      </w:r>
      <w:r w:rsidRPr="00D732CE">
        <w:rPr>
          <w:rFonts w:ascii="標楷體" w:eastAsia="標楷體" w:hAnsi="標楷體"/>
          <w:bCs/>
          <w:sz w:val="28"/>
          <w:szCs w:val="28"/>
        </w:rPr>
        <w:t>至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01:20   地點：</w:t>
      </w:r>
      <w:r w:rsidRPr="00D732CE">
        <w:rPr>
          <w:rFonts w:ascii="標楷體" w:eastAsia="標楷體" w:hAnsi="標楷體" w:hint="eastAsia"/>
          <w:bCs/>
          <w:sz w:val="28"/>
          <w:szCs w:val="28"/>
        </w:rPr>
        <w:t>二乙教室</w:t>
      </w:r>
    </w:p>
    <w:p w:rsidR="009F1342" w:rsidRPr="00D732CE" w:rsidRDefault="009F1342" w:rsidP="009F1342">
      <w:pPr>
        <w:pStyle w:val="ad"/>
        <w:ind w:hanging="480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8"/>
      </w:tblGrid>
      <w:tr w:rsidR="009F1342" w:rsidRPr="003C1E5A" w:rsidTr="0032415C">
        <w:tc>
          <w:tcPr>
            <w:tcW w:w="10602" w:type="dxa"/>
            <w:shd w:val="clear" w:color="auto" w:fill="auto"/>
          </w:tcPr>
          <w:p w:rsidR="009F1342" w:rsidRPr="005371D0" w:rsidRDefault="009F1342" w:rsidP="00324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71D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9F1342" w:rsidRPr="009F1342" w:rsidRDefault="009F1342" w:rsidP="009F134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Pr="009F1342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9F1342" w:rsidRPr="005371D0" w:rsidRDefault="009F1342" w:rsidP="009F1342">
            <w:pPr>
              <w:pStyle w:val="ab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71D0">
              <w:rPr>
                <w:rFonts w:ascii="標楷體" w:eastAsia="標楷體" w:hAnsi="標楷體" w:hint="eastAsia"/>
                <w:sz w:val="28"/>
                <w:szCs w:val="28"/>
              </w:rPr>
              <w:t>音量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適中，內容清楚。</w:t>
            </w:r>
          </w:p>
          <w:p w:rsidR="009F1342" w:rsidRDefault="009F1342" w:rsidP="009F1342">
            <w:pPr>
              <w:pStyle w:val="ab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70E7E">
              <w:rPr>
                <w:rFonts w:ascii="標楷體" w:eastAsia="標楷體" w:hAnsi="標楷體" w:hint="eastAsia"/>
                <w:sz w:val="28"/>
                <w:szCs w:val="28"/>
              </w:rPr>
              <w:t>適時走動觀察。</w:t>
            </w:r>
          </w:p>
          <w:p w:rsidR="009F1342" w:rsidRPr="005371D0" w:rsidRDefault="009F1342" w:rsidP="009F1342">
            <w:pPr>
              <w:pStyle w:val="ab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70E7E">
              <w:rPr>
                <w:rFonts w:ascii="標楷體" w:eastAsia="標楷體" w:hAnsi="標楷體" w:hint="eastAsia"/>
                <w:sz w:val="28"/>
                <w:szCs w:val="28"/>
              </w:rPr>
              <w:t>利用提問引導學生。</w:t>
            </w:r>
          </w:p>
          <w:p w:rsidR="009F1342" w:rsidRPr="005371D0" w:rsidRDefault="00AC23DA" w:rsidP="009F1342">
            <w:pPr>
              <w:pStyle w:val="ab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70E7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的想像力豐富</w:t>
            </w:r>
            <w:r w:rsidR="009F1342" w:rsidRPr="00070E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9F1342" w:rsidRPr="00070E7E">
              <w:rPr>
                <w:rFonts w:ascii="標楷體" w:eastAsia="標楷體" w:hAnsi="標楷體" w:hint="eastAsia"/>
                <w:sz w:val="28"/>
                <w:szCs w:val="28"/>
              </w:rPr>
              <w:t>最後都有歸納重點並做結論。</w:t>
            </w:r>
          </w:p>
          <w:p w:rsidR="009F1342" w:rsidRPr="009F1342" w:rsidRDefault="009F1342" w:rsidP="009F134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9F1342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9F1342" w:rsidRPr="005371D0" w:rsidRDefault="009F1342" w:rsidP="0032415C">
            <w:pPr>
              <w:pStyle w:val="ab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講解時間稍長</w:t>
            </w:r>
            <w:r w:rsidRPr="00070E7E">
              <w:rPr>
                <w:rFonts w:ascii="標楷體" w:eastAsia="標楷體" w:hAnsi="標楷體" w:hint="eastAsia"/>
                <w:sz w:val="28"/>
                <w:szCs w:val="28"/>
              </w:rPr>
              <w:t>，可以稍作調整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，轉換其他教學方式。</w:t>
            </w:r>
          </w:p>
          <w:p w:rsidR="009F1342" w:rsidRPr="009F1342" w:rsidRDefault="009F1342" w:rsidP="009F134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C.</w:t>
            </w:r>
            <w:r w:rsidRPr="009F1342">
              <w:rPr>
                <w:rFonts w:ascii="標楷體" w:eastAsia="標楷體" w:hAnsi="標楷體" w:hint="eastAsia"/>
                <w:sz w:val="28"/>
                <w:szCs w:val="28"/>
              </w:rPr>
              <w:t>具體成長方向：</w:t>
            </w:r>
          </w:p>
          <w:p w:rsidR="009F1342" w:rsidRDefault="009F1342" w:rsidP="0032415C">
            <w:pPr>
              <w:pStyle w:val="ab"/>
              <w:ind w:leftChars="413" w:left="991" w:firstLine="1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過程中，注意</w:t>
            </w:r>
            <w:r w:rsidR="00D732CE">
              <w:rPr>
                <w:rFonts w:ascii="標楷體" w:eastAsia="標楷體" w:hAnsi="標楷體" w:hint="eastAsia"/>
                <w:sz w:val="28"/>
                <w:szCs w:val="28"/>
              </w:rPr>
              <w:t>學習低成就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學生的反應，尤其是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易分心的</w:t>
            </w:r>
            <w:r w:rsidR="00D732CE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1342" w:rsidRPr="009F1342" w:rsidRDefault="009F1342" w:rsidP="009F134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proofErr w:type="gramStart"/>
            <w:r w:rsidRPr="009F1342">
              <w:rPr>
                <w:rFonts w:ascii="標楷體" w:eastAsia="標楷體" w:hAnsi="標楷體" w:hint="eastAsia"/>
                <w:sz w:val="28"/>
                <w:szCs w:val="28"/>
              </w:rPr>
              <w:t>觀課者</w:t>
            </w:r>
            <w:proofErr w:type="gramEnd"/>
            <w:r w:rsidRPr="009F1342">
              <w:rPr>
                <w:rFonts w:ascii="標楷體" w:eastAsia="標楷體" w:hAnsi="標楷體" w:hint="eastAsia"/>
                <w:sz w:val="28"/>
                <w:szCs w:val="28"/>
              </w:rPr>
              <w:t>的收穫</w:t>
            </w:r>
          </w:p>
          <w:p w:rsidR="009F1342" w:rsidRPr="0006569D" w:rsidRDefault="009F1342" w:rsidP="0032415C">
            <w:pPr>
              <w:pStyle w:val="ab"/>
              <w:ind w:leftChars="374" w:left="898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教學生動、講解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清晰，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能確實幫助學生</w:t>
            </w:r>
            <w:r w:rsidR="00D732CE">
              <w:rPr>
                <w:rFonts w:ascii="標楷體" w:eastAsia="標楷體" w:hAnsi="標楷體" w:hint="eastAsia"/>
                <w:sz w:val="28"/>
                <w:szCs w:val="28"/>
              </w:rPr>
              <w:t>美勞的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實做，相信學生在上完課程後，對於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「風來了」的現</w:t>
            </w:r>
            <w:r w:rsidR="00AC23DA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與變化，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將會有更深入的認知</w:t>
            </w:r>
            <w:r w:rsidRPr="005371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1342" w:rsidRPr="003C1E5A" w:rsidRDefault="009F1342" w:rsidP="0032415C">
            <w:pPr>
              <w:rPr>
                <w:rFonts w:ascii="標楷體" w:eastAsia="標楷體" w:hAnsi="標楷體"/>
              </w:rPr>
            </w:pPr>
          </w:p>
        </w:tc>
      </w:tr>
    </w:tbl>
    <w:p w:rsidR="009F1342" w:rsidRPr="009F1342" w:rsidRDefault="009F1342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9F1342" w:rsidRPr="009F1342" w:rsidSect="002B6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B0" w:rsidRDefault="005E12B0">
      <w:r>
        <w:separator/>
      </w:r>
    </w:p>
  </w:endnote>
  <w:endnote w:type="continuationSeparator" w:id="0">
    <w:p w:rsidR="005E12B0" w:rsidRDefault="005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9" w:rsidRDefault="00DA31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06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DB9" w:rsidRDefault="00A01D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9" w:rsidRDefault="00DA31BC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5C0666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606217">
      <w:rPr>
        <w:rStyle w:val="a8"/>
        <w:rFonts w:ascii="Times New Roman" w:hAnsi="Times New Roman"/>
        <w:b/>
        <w:noProof/>
      </w:rPr>
      <w:t>8</w:t>
    </w:r>
    <w:r>
      <w:rPr>
        <w:rStyle w:val="a8"/>
        <w:rFonts w:ascii="Times New Roman" w:hAnsi="Times New Roman"/>
        <w:b/>
      </w:rPr>
      <w:fldChar w:fldCharType="end"/>
    </w:r>
  </w:p>
  <w:p w:rsidR="00A01DB9" w:rsidRDefault="005C0666">
    <w:pPr>
      <w:pStyle w:val="a6"/>
      <w:jc w:val="right"/>
    </w:pPr>
    <w:r>
      <w:rPr>
        <w:rFonts w:hint="eastAsia"/>
      </w:rPr>
      <w:t>翰林出版生活課程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CE" w:rsidRDefault="00D732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B0" w:rsidRDefault="005E12B0">
      <w:r>
        <w:separator/>
      </w:r>
    </w:p>
  </w:footnote>
  <w:footnote w:type="continuationSeparator" w:id="0">
    <w:p w:rsidR="005E12B0" w:rsidRDefault="005E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9" w:rsidRDefault="00DA31BC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5C06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DB9" w:rsidRDefault="00A01DB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9" w:rsidRDefault="00A01DB9">
    <w:pPr>
      <w:pStyle w:val="a4"/>
      <w:framePr w:wrap="around" w:vAnchor="text" w:hAnchor="margin" w:y="1"/>
      <w:rPr>
        <w:rStyle w:val="a8"/>
      </w:rPr>
    </w:pPr>
  </w:p>
  <w:p w:rsidR="00A01DB9" w:rsidRDefault="00A01DB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CE" w:rsidRDefault="00D732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4EF"/>
    <w:multiLevelType w:val="hybridMultilevel"/>
    <w:tmpl w:val="E64EF7A0"/>
    <w:lvl w:ilvl="0" w:tplc="F898A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322A1"/>
    <w:multiLevelType w:val="hybridMultilevel"/>
    <w:tmpl w:val="6B3EC196"/>
    <w:lvl w:ilvl="0" w:tplc="AE82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476B3"/>
    <w:multiLevelType w:val="hybridMultilevel"/>
    <w:tmpl w:val="4EE4141E"/>
    <w:lvl w:ilvl="0" w:tplc="A1CCC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852990"/>
    <w:multiLevelType w:val="hybridMultilevel"/>
    <w:tmpl w:val="BB3C94A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43623"/>
    <w:multiLevelType w:val="hybridMultilevel"/>
    <w:tmpl w:val="D54EA08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B0326"/>
    <w:multiLevelType w:val="hybridMultilevel"/>
    <w:tmpl w:val="F13E733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3865E1"/>
    <w:multiLevelType w:val="hybridMultilevel"/>
    <w:tmpl w:val="A4945998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85585"/>
    <w:multiLevelType w:val="hybridMultilevel"/>
    <w:tmpl w:val="BBD445EE"/>
    <w:lvl w:ilvl="0" w:tplc="CEF4E4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97BA9"/>
    <w:multiLevelType w:val="hybridMultilevel"/>
    <w:tmpl w:val="FB28B3CA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EB314B"/>
    <w:multiLevelType w:val="hybridMultilevel"/>
    <w:tmpl w:val="7248D52C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C014A4"/>
    <w:multiLevelType w:val="hybridMultilevel"/>
    <w:tmpl w:val="F6604666"/>
    <w:lvl w:ilvl="0" w:tplc="53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333349"/>
    <w:multiLevelType w:val="hybridMultilevel"/>
    <w:tmpl w:val="8CB6974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941187"/>
    <w:multiLevelType w:val="hybridMultilevel"/>
    <w:tmpl w:val="2B38499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4702BE"/>
    <w:multiLevelType w:val="hybridMultilevel"/>
    <w:tmpl w:val="E34ECC6C"/>
    <w:lvl w:ilvl="0" w:tplc="CD526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804C76"/>
    <w:multiLevelType w:val="hybridMultilevel"/>
    <w:tmpl w:val="8DF688CC"/>
    <w:lvl w:ilvl="0" w:tplc="26ACE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6E0D8A"/>
    <w:multiLevelType w:val="hybridMultilevel"/>
    <w:tmpl w:val="4FE09ECA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4A4190"/>
    <w:multiLevelType w:val="hybridMultilevel"/>
    <w:tmpl w:val="CFB4DA7E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323FD3"/>
    <w:multiLevelType w:val="hybridMultilevel"/>
    <w:tmpl w:val="D8AE066E"/>
    <w:lvl w:ilvl="0" w:tplc="8238FC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AF6E2F"/>
    <w:multiLevelType w:val="hybridMultilevel"/>
    <w:tmpl w:val="7E1C8060"/>
    <w:lvl w:ilvl="0" w:tplc="E65E37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2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14"/>
  </w:num>
  <w:num w:numId="17">
    <w:abstractNumId w:val="17"/>
  </w:num>
  <w:num w:numId="18">
    <w:abstractNumId w:val="2"/>
  </w:num>
  <w:num w:numId="19">
    <w:abstractNumId w:val="15"/>
  </w:num>
  <w:num w:numId="2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9"/>
    <w:rsid w:val="0004342B"/>
    <w:rsid w:val="00054FFF"/>
    <w:rsid w:val="00086C1A"/>
    <w:rsid w:val="00095EAD"/>
    <w:rsid w:val="000A7A8F"/>
    <w:rsid w:val="000C07A4"/>
    <w:rsid w:val="00140CFA"/>
    <w:rsid w:val="001649F0"/>
    <w:rsid w:val="001A5A0E"/>
    <w:rsid w:val="001C2A39"/>
    <w:rsid w:val="001C7DAC"/>
    <w:rsid w:val="00214EF4"/>
    <w:rsid w:val="002413A7"/>
    <w:rsid w:val="00287B2F"/>
    <w:rsid w:val="002B6A6C"/>
    <w:rsid w:val="00334B25"/>
    <w:rsid w:val="00360204"/>
    <w:rsid w:val="00390B46"/>
    <w:rsid w:val="00396746"/>
    <w:rsid w:val="003A249A"/>
    <w:rsid w:val="00411C56"/>
    <w:rsid w:val="00425E3E"/>
    <w:rsid w:val="004A6792"/>
    <w:rsid w:val="004D1407"/>
    <w:rsid w:val="004F4C29"/>
    <w:rsid w:val="0050415F"/>
    <w:rsid w:val="00511020"/>
    <w:rsid w:val="005170E2"/>
    <w:rsid w:val="005A3A6F"/>
    <w:rsid w:val="005C0666"/>
    <w:rsid w:val="005C0E76"/>
    <w:rsid w:val="005C74B3"/>
    <w:rsid w:val="005D74A3"/>
    <w:rsid w:val="005E12B0"/>
    <w:rsid w:val="005E7CE3"/>
    <w:rsid w:val="00606217"/>
    <w:rsid w:val="00631572"/>
    <w:rsid w:val="006B1D0A"/>
    <w:rsid w:val="006C2EBA"/>
    <w:rsid w:val="00721DEC"/>
    <w:rsid w:val="0073502C"/>
    <w:rsid w:val="007358AF"/>
    <w:rsid w:val="007C49C1"/>
    <w:rsid w:val="007D0A36"/>
    <w:rsid w:val="007E1CA3"/>
    <w:rsid w:val="0086447B"/>
    <w:rsid w:val="008C1280"/>
    <w:rsid w:val="008F1E31"/>
    <w:rsid w:val="009054A6"/>
    <w:rsid w:val="00922195"/>
    <w:rsid w:val="009320A6"/>
    <w:rsid w:val="00987256"/>
    <w:rsid w:val="009A3964"/>
    <w:rsid w:val="009B5220"/>
    <w:rsid w:val="009F1342"/>
    <w:rsid w:val="00A01DB9"/>
    <w:rsid w:val="00A372D5"/>
    <w:rsid w:val="00A43B01"/>
    <w:rsid w:val="00AC23DA"/>
    <w:rsid w:val="00AC41AD"/>
    <w:rsid w:val="00B21A93"/>
    <w:rsid w:val="00B816C2"/>
    <w:rsid w:val="00BD4755"/>
    <w:rsid w:val="00BD6158"/>
    <w:rsid w:val="00BE08C5"/>
    <w:rsid w:val="00C15EA2"/>
    <w:rsid w:val="00C25B77"/>
    <w:rsid w:val="00C63FE1"/>
    <w:rsid w:val="00C8198C"/>
    <w:rsid w:val="00D06344"/>
    <w:rsid w:val="00D50436"/>
    <w:rsid w:val="00D732CE"/>
    <w:rsid w:val="00D76C5E"/>
    <w:rsid w:val="00DA31BC"/>
    <w:rsid w:val="00DD3726"/>
    <w:rsid w:val="00E11874"/>
    <w:rsid w:val="00E76E58"/>
    <w:rsid w:val="00EB7943"/>
    <w:rsid w:val="00EE3E11"/>
    <w:rsid w:val="00F02606"/>
    <w:rsid w:val="00F4531A"/>
    <w:rsid w:val="00F71BC3"/>
    <w:rsid w:val="00F93446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19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c">
    <w:name w:val="清單段落 字元"/>
    <w:link w:val="ab"/>
    <w:uiPriority w:val="34"/>
    <w:rsid w:val="009F1342"/>
    <w:rPr>
      <w:kern w:val="2"/>
      <w:sz w:val="24"/>
      <w:szCs w:val="22"/>
    </w:rPr>
  </w:style>
  <w:style w:type="paragraph" w:styleId="ad">
    <w:name w:val="Normal Indent"/>
    <w:basedOn w:val="a"/>
    <w:rsid w:val="009F1342"/>
    <w:pPr>
      <w:widowControl/>
      <w:spacing w:line="440" w:lineRule="exact"/>
      <w:ind w:left="480" w:firstLine="284"/>
    </w:pPr>
    <w:rPr>
      <w:rFonts w:ascii="Times New Roman" w:eastAsia="華康中明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19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c">
    <w:name w:val="清單段落 字元"/>
    <w:link w:val="ab"/>
    <w:uiPriority w:val="34"/>
    <w:rsid w:val="009F1342"/>
    <w:rPr>
      <w:kern w:val="2"/>
      <w:sz w:val="24"/>
      <w:szCs w:val="22"/>
    </w:rPr>
  </w:style>
  <w:style w:type="paragraph" w:styleId="ad">
    <w:name w:val="Normal Indent"/>
    <w:basedOn w:val="a"/>
    <w:rsid w:val="009F1342"/>
    <w:pPr>
      <w:widowControl/>
      <w:spacing w:line="440" w:lineRule="exact"/>
      <w:ind w:left="480" w:firstLine="284"/>
    </w:pPr>
    <w:rPr>
      <w:rFonts w:ascii="Times New Roman" w:eastAsia="華康中明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9EC1C-E531-41EE-86D0-E9C07180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edward lin</cp:lastModifiedBy>
  <cp:revision>5</cp:revision>
  <cp:lastPrinted>2018-12-17T01:31:00Z</cp:lastPrinted>
  <dcterms:created xsi:type="dcterms:W3CDTF">2024-06-23T10:25:00Z</dcterms:created>
  <dcterms:modified xsi:type="dcterms:W3CDTF">2024-06-23T11:28:00Z</dcterms:modified>
</cp:coreProperties>
</file>